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493D" w14:textId="77777777" w:rsidR="008B5945" w:rsidRPr="00FF75B8" w:rsidRDefault="005F0EAD">
      <w:pPr>
        <w:spacing w:after="0" w:line="408" w:lineRule="auto"/>
        <w:ind w:left="120"/>
        <w:jc w:val="center"/>
        <w:rPr>
          <w:lang w:val="ru-RU"/>
        </w:rPr>
      </w:pPr>
      <w:bookmarkStart w:id="0" w:name="block-1850974"/>
      <w:r w:rsidRPr="00FF75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346B9F" w14:textId="77777777" w:rsidR="008B5945" w:rsidRPr="00FF75B8" w:rsidRDefault="005F0EAD">
      <w:pPr>
        <w:spacing w:after="0" w:line="408" w:lineRule="auto"/>
        <w:ind w:left="120"/>
        <w:jc w:val="center"/>
        <w:rPr>
          <w:lang w:val="ru-RU"/>
        </w:rPr>
      </w:pPr>
      <w:bookmarkStart w:id="1" w:name="969fc236-a1ae-42b5-92aa-30f88033eb2f"/>
      <w:r w:rsidRPr="00FF75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119106" w14:textId="77777777" w:rsidR="008B5945" w:rsidRPr="00FF75B8" w:rsidRDefault="005F0EAD">
      <w:pPr>
        <w:spacing w:after="0" w:line="408" w:lineRule="auto"/>
        <w:ind w:left="120"/>
        <w:jc w:val="center"/>
        <w:rPr>
          <w:lang w:val="ru-RU"/>
        </w:rPr>
      </w:pPr>
      <w:bookmarkStart w:id="2" w:name="24dc7564-2ff3-41f1-a2b9-d193d1bec394"/>
      <w:r w:rsidRPr="00FF75B8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Артемовского городского округа</w:t>
      </w:r>
      <w:bookmarkEnd w:id="2"/>
    </w:p>
    <w:p w14:paraId="1FF559FD" w14:textId="77777777" w:rsidR="008B5945" w:rsidRPr="00FF75B8" w:rsidRDefault="005F0EAD">
      <w:pPr>
        <w:spacing w:after="0" w:line="408" w:lineRule="auto"/>
        <w:ind w:left="120"/>
        <w:jc w:val="center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МБОУ СОШ № 2</w:t>
      </w:r>
    </w:p>
    <w:p w14:paraId="228A0B57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24E1C693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048BB133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7E19A30D" w14:textId="77777777" w:rsidR="008B5945" w:rsidRPr="00FF75B8" w:rsidRDefault="008B59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23"/>
      </w:tblGrid>
      <w:tr w:rsidR="00FF75B8" w:rsidRPr="00FF75B8" w14:paraId="26A8C608" w14:textId="77777777" w:rsidTr="000D4161">
        <w:tc>
          <w:tcPr>
            <w:tcW w:w="3114" w:type="dxa"/>
          </w:tcPr>
          <w:p w14:paraId="4692BCC6" w14:textId="5A973B41" w:rsidR="004E6975" w:rsidRDefault="005F0EAD" w:rsidP="00FF7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14:paraId="76C912AA" w14:textId="67FEB5A1" w:rsidR="00FF75B8" w:rsidRPr="008944ED" w:rsidRDefault="00FF75B8" w:rsidP="00FF7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естественно-научного цикла</w:t>
            </w:r>
            <w:r w:rsidR="00421B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660D585" w14:textId="77777777" w:rsidR="004E6975" w:rsidRDefault="005F0E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FBAE4E" w14:textId="77777777" w:rsidR="00C53FFE" w:rsidRPr="0040209D" w:rsidRDefault="005F0EAD" w:rsidP="00FF7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77777777" w:rsidR="00C53FFE" w:rsidRPr="0040209D" w:rsidRDefault="005F0E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3A0D31" w14:textId="33045B74" w:rsidR="004E6975" w:rsidRDefault="00FF7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КирпоИ.В.</w:t>
            </w:r>
            <w:r w:rsidR="005F0E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05046AD4" w14:textId="2C1EF0D7" w:rsidR="00FF75B8" w:rsidRDefault="00FF7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31.09.2023г.</w:t>
            </w:r>
          </w:p>
          <w:p w14:paraId="6E0A703E" w14:textId="77777777" w:rsidR="00C53FFE" w:rsidRPr="0040209D" w:rsidRDefault="005F0EAD" w:rsidP="00FF7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E6D86" w:rsidRDefault="005F0E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FB26AA" w14:textId="77777777" w:rsidR="00FF75B8" w:rsidRDefault="00FF75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Михайловская О.А.</w:t>
            </w:r>
            <w:r w:rsidR="005F0E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0BDDA521" w14:textId="6B2FD4FB" w:rsidR="000E6D86" w:rsidRDefault="00FF75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  <w:r w:rsidR="005F0E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EA90EC7" w14:textId="77777777" w:rsidR="00C53FFE" w:rsidRPr="0040209D" w:rsidRDefault="005F0EAD" w:rsidP="00FF7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912C66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34611681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0BA9175A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70F18BEB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7D91A75C" w14:textId="77777777" w:rsidR="008B5945" w:rsidRPr="00FF75B8" w:rsidRDefault="008B5945">
      <w:pPr>
        <w:spacing w:after="0"/>
        <w:ind w:left="120"/>
        <w:rPr>
          <w:lang w:val="ru-RU"/>
        </w:rPr>
      </w:pPr>
    </w:p>
    <w:p w14:paraId="57CE7154" w14:textId="77777777" w:rsidR="008B5945" w:rsidRDefault="005F0E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5DE7590" w14:textId="77777777" w:rsidR="008B5945" w:rsidRDefault="005F0E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264862)</w:t>
      </w:r>
    </w:p>
    <w:p w14:paraId="6250EB2E" w14:textId="77777777" w:rsidR="008B5945" w:rsidRDefault="008B5945">
      <w:pPr>
        <w:spacing w:after="0"/>
        <w:ind w:left="120"/>
        <w:jc w:val="center"/>
      </w:pPr>
    </w:p>
    <w:p w14:paraId="555B23B1" w14:textId="77777777" w:rsidR="008B5945" w:rsidRPr="00FF75B8" w:rsidRDefault="005F0EAD">
      <w:pPr>
        <w:spacing w:after="0" w:line="408" w:lineRule="auto"/>
        <w:ind w:left="120"/>
        <w:jc w:val="center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F75B8">
        <w:rPr>
          <w:rFonts w:ascii="Times New Roman" w:hAnsi="Times New Roman"/>
          <w:color w:val="000000"/>
          <w:sz w:val="28"/>
          <w:lang w:val="ru-RU"/>
        </w:rPr>
        <w:t>«</w:t>
      </w:r>
      <w:r w:rsidRPr="00FF75B8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2475314B" w14:textId="77777777" w:rsidR="008B5945" w:rsidRPr="00FF75B8" w:rsidRDefault="005F0EAD">
      <w:pPr>
        <w:spacing w:after="0" w:line="408" w:lineRule="auto"/>
        <w:ind w:left="120"/>
        <w:jc w:val="center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EF0C49E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35B3A7FB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48402612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60014ADE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2CA207AF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5F0D80AA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240DED86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455DF982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4139C32C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60014BBE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2CC3B348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6AC1A346" w14:textId="77777777" w:rsidR="008B5945" w:rsidRPr="00FF75B8" w:rsidRDefault="008B5945">
      <w:pPr>
        <w:spacing w:after="0"/>
        <w:ind w:left="120"/>
        <w:jc w:val="center"/>
        <w:rPr>
          <w:lang w:val="ru-RU"/>
        </w:rPr>
      </w:pPr>
    </w:p>
    <w:p w14:paraId="4A0585B2" w14:textId="318AC871" w:rsidR="008B5945" w:rsidRPr="00FF75B8" w:rsidRDefault="005F0EAD" w:rsidP="00421B45">
      <w:pPr>
        <w:spacing w:after="0"/>
        <w:ind w:left="120"/>
        <w:jc w:val="center"/>
        <w:rPr>
          <w:lang w:val="ru-RU"/>
        </w:rPr>
        <w:sectPr w:rsidR="008B5945" w:rsidRPr="00FF75B8">
          <w:pgSz w:w="11906" w:h="16383"/>
          <w:pgMar w:top="1134" w:right="850" w:bottom="1134" w:left="1701" w:header="720" w:footer="720" w:gutter="0"/>
          <w:cols w:space="720"/>
        </w:sectPr>
      </w:pPr>
      <w:bookmarkStart w:id="3" w:name="43be9686-b2d4-47e1-b014-a7522406b32f"/>
      <w:r w:rsidRPr="00FF75B8">
        <w:rPr>
          <w:rFonts w:ascii="Times New Roman" w:hAnsi="Times New Roman"/>
          <w:b/>
          <w:color w:val="000000"/>
          <w:sz w:val="28"/>
          <w:lang w:val="ru-RU"/>
        </w:rPr>
        <w:t>г.Артем, Приморский край</w:t>
      </w:r>
      <w:bookmarkEnd w:id="3"/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9d1d957-43e4-4228-8aa5-b5e52ee5576f"/>
      <w:r w:rsidRPr="00FF75B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14:paraId="50E6DAE0" w14:textId="77777777" w:rsidR="008B5945" w:rsidRPr="00FF75B8" w:rsidRDefault="005F0EAD" w:rsidP="00421B45">
      <w:pPr>
        <w:spacing w:after="0" w:line="264" w:lineRule="auto"/>
        <w:jc w:val="both"/>
        <w:rPr>
          <w:lang w:val="ru-RU"/>
        </w:rPr>
      </w:pPr>
      <w:bookmarkStart w:id="5" w:name="block-1850975"/>
      <w:bookmarkEnd w:id="0"/>
      <w:r w:rsidRPr="00FF75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679BB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FF75B8">
        <w:rPr>
          <w:rFonts w:ascii="Times New Roman" w:hAnsi="Times New Roman"/>
          <w:color w:val="000000"/>
          <w:sz w:val="28"/>
          <w:lang w:val="ru-RU"/>
        </w:rPr>
        <w:t>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</w:t>
      </w:r>
      <w:r w:rsidRPr="00FF75B8">
        <w:rPr>
          <w:rFonts w:ascii="Times New Roman" w:hAnsi="Times New Roman"/>
          <w:color w:val="000000"/>
          <w:sz w:val="28"/>
          <w:lang w:val="ru-RU"/>
        </w:rPr>
        <w:t>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FF75B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78CD9B3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</w:t>
      </w:r>
      <w:r w:rsidRPr="00FF75B8">
        <w:rPr>
          <w:rFonts w:ascii="Times New Roman" w:hAnsi="Times New Roman"/>
          <w:color w:val="000000"/>
          <w:sz w:val="28"/>
          <w:lang w:val="ru-RU"/>
        </w:rPr>
        <w:t>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</w:t>
      </w:r>
      <w:r w:rsidRPr="00FF75B8">
        <w:rPr>
          <w:rFonts w:ascii="Times New Roman" w:hAnsi="Times New Roman"/>
          <w:color w:val="000000"/>
          <w:sz w:val="28"/>
          <w:lang w:val="ru-RU"/>
        </w:rPr>
        <w:t>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02C9524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006501B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3DFED61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FF75B8">
        <w:rPr>
          <w:rFonts w:ascii="Times New Roman" w:hAnsi="Times New Roman"/>
          <w:color w:val="000000"/>
          <w:sz w:val="28"/>
          <w:lang w:val="ru-RU"/>
        </w:rPr>
        <w:t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</w:t>
      </w:r>
      <w:r w:rsidRPr="00FF75B8">
        <w:rPr>
          <w:rFonts w:ascii="Times New Roman" w:hAnsi="Times New Roman"/>
          <w:color w:val="000000"/>
          <w:sz w:val="28"/>
          <w:lang w:val="ru-RU"/>
        </w:rPr>
        <w:t>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</w:t>
      </w:r>
      <w:r w:rsidRPr="00FF75B8">
        <w:rPr>
          <w:rFonts w:ascii="Times New Roman" w:hAnsi="Times New Roman"/>
          <w:color w:val="000000"/>
          <w:sz w:val="28"/>
          <w:lang w:val="ru-RU"/>
        </w:rPr>
        <w:t>гических событий и процессов.</w:t>
      </w:r>
    </w:p>
    <w:p w14:paraId="74682BA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5B60A16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251CDB8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14:paraId="5F1EFEE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</w:t>
      </w:r>
      <w:r w:rsidRPr="00FF75B8">
        <w:rPr>
          <w:rFonts w:ascii="Times New Roman" w:hAnsi="Times New Roman"/>
          <w:color w:val="000000"/>
          <w:sz w:val="28"/>
          <w:lang w:val="ru-RU"/>
        </w:rPr>
        <w:t>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432669A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</w:t>
      </w:r>
      <w:r w:rsidRPr="00FF75B8">
        <w:rPr>
          <w:rFonts w:ascii="Times New Roman" w:hAnsi="Times New Roman"/>
          <w:color w:val="000000"/>
          <w:sz w:val="28"/>
          <w:lang w:val="ru-RU"/>
        </w:rPr>
        <w:t>вания основ географической культуры;</w:t>
      </w:r>
    </w:p>
    <w:p w14:paraId="33AFA47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</w:t>
      </w:r>
      <w:r w:rsidRPr="00FF75B8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14:paraId="7445A55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2EE6318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500730B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</w:t>
      </w:r>
      <w:r w:rsidRPr="00FF75B8">
        <w:rPr>
          <w:rFonts w:ascii="Times New Roman" w:hAnsi="Times New Roman"/>
          <w:color w:val="000000"/>
          <w:sz w:val="28"/>
          <w:lang w:val="ru-RU"/>
        </w:rPr>
        <w:t>: по одному часу в неделю в 10 и 11 классах.</w:t>
      </w:r>
    </w:p>
    <w:p w14:paraId="3EE464B9" w14:textId="77777777" w:rsidR="008B5945" w:rsidRPr="00FF75B8" w:rsidRDefault="008B5945">
      <w:pPr>
        <w:rPr>
          <w:lang w:val="ru-RU"/>
        </w:rPr>
        <w:sectPr w:rsidR="008B5945" w:rsidRPr="00FF75B8">
          <w:pgSz w:w="11906" w:h="16383"/>
          <w:pgMar w:top="1134" w:right="850" w:bottom="1134" w:left="1701" w:header="720" w:footer="720" w:gutter="0"/>
          <w:cols w:space="720"/>
        </w:sectPr>
      </w:pPr>
    </w:p>
    <w:p w14:paraId="5AF8E64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bookmarkStart w:id="6" w:name="block-1850977"/>
      <w:bookmarkEnd w:id="5"/>
      <w:r w:rsidRPr="00FF75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19A7CA54" w14:textId="77777777" w:rsidR="008B5945" w:rsidRPr="00FF75B8" w:rsidRDefault="008B5945">
      <w:pPr>
        <w:spacing w:after="0" w:line="264" w:lineRule="auto"/>
        <w:ind w:left="120"/>
        <w:jc w:val="both"/>
        <w:rPr>
          <w:lang w:val="ru-RU"/>
        </w:rPr>
      </w:pPr>
    </w:p>
    <w:p w14:paraId="5509AE63" w14:textId="77777777" w:rsidR="008B5945" w:rsidRPr="00FF75B8" w:rsidRDefault="005F0EAD">
      <w:pPr>
        <w:spacing w:after="0" w:line="264" w:lineRule="auto"/>
        <w:ind w:left="12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F73FCCE" w14:textId="77777777" w:rsidR="008B5945" w:rsidRPr="00FF75B8" w:rsidRDefault="008B5945">
      <w:pPr>
        <w:spacing w:after="0" w:line="264" w:lineRule="auto"/>
        <w:ind w:left="120"/>
        <w:jc w:val="both"/>
        <w:rPr>
          <w:lang w:val="ru-RU"/>
        </w:rPr>
      </w:pPr>
    </w:p>
    <w:p w14:paraId="4FB659C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A00E2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</w:t>
      </w:r>
      <w:r w:rsidRPr="00FF75B8">
        <w:rPr>
          <w:rFonts w:ascii="Times New Roman" w:hAnsi="Times New Roman"/>
          <w:color w:val="000000"/>
          <w:sz w:val="28"/>
          <w:lang w:val="ru-RU"/>
        </w:rPr>
        <w:t>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144AB6B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2. Географи</w:t>
      </w:r>
      <w:r w:rsidRPr="00FF75B8">
        <w:rPr>
          <w:rFonts w:ascii="Times New Roman" w:hAnsi="Times New Roman"/>
          <w:b/>
          <w:color w:val="000000"/>
          <w:sz w:val="28"/>
          <w:lang w:val="ru-RU"/>
        </w:rPr>
        <w:t>ческая культура.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FF75B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F75B8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11517E0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7E5D893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Географичес</w:t>
      </w:r>
      <w:r w:rsidRPr="00FF75B8">
        <w:rPr>
          <w:rFonts w:ascii="Times New Roman" w:hAnsi="Times New Roman"/>
          <w:color w:val="000000"/>
          <w:sz w:val="28"/>
          <w:lang w:val="ru-RU"/>
        </w:rPr>
        <w:t>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6565202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ндшафтного и культурного разнообразия на Земле. </w:t>
      </w:r>
    </w:p>
    <w:p w14:paraId="738F3BA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8F14EF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3C6E270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климатические изменения, </w:t>
      </w:r>
      <w:r w:rsidRPr="00FF75B8">
        <w:rPr>
          <w:rFonts w:ascii="Times New Roman" w:hAnsi="Times New Roman"/>
          <w:color w:val="000000"/>
          <w:sz w:val="28"/>
          <w:lang w:val="ru-RU"/>
        </w:rPr>
        <w:t>повышение уровня Мирового океана, загрязнение окружающей среды</w:t>
      </w:r>
      <w:r w:rsidRPr="00FF75B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</w:t>
      </w:r>
      <w:r w:rsidRPr="00FF75B8">
        <w:rPr>
          <w:rFonts w:ascii="Times New Roman" w:hAnsi="Times New Roman"/>
          <w:color w:val="000000"/>
          <w:sz w:val="28"/>
          <w:lang w:val="ru-RU"/>
        </w:rPr>
        <w:t>устойчивого развития. Объекты Всемирного природного и культурного наследия.</w:t>
      </w:r>
    </w:p>
    <w:p w14:paraId="68DC093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C5A5C5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</w:t>
      </w:r>
      <w:r w:rsidRPr="00FF75B8">
        <w:rPr>
          <w:rFonts w:ascii="Times New Roman" w:hAnsi="Times New Roman"/>
          <w:color w:val="000000"/>
          <w:sz w:val="28"/>
          <w:lang w:val="ru-RU"/>
        </w:rPr>
        <w:t>ана, выбор формы фиксации результатов наблюдения/исследования.</w:t>
      </w:r>
    </w:p>
    <w:p w14:paraId="119676B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Ресурсообеспеченность. Истощение природных ресурсов. Обеспеченность стран стратегическими ресурсами: нефтью, газом,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</w:t>
      </w:r>
      <w:r w:rsidRPr="00FF75B8">
        <w:rPr>
          <w:rFonts w:ascii="Times New Roman" w:hAnsi="Times New Roman"/>
          <w:color w:val="000000"/>
          <w:sz w:val="28"/>
          <w:lang w:val="ru-RU"/>
        </w:rPr>
        <w:t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</w:t>
      </w:r>
      <w:r w:rsidRPr="00FF75B8">
        <w:rPr>
          <w:rFonts w:ascii="Times New Roman" w:hAnsi="Times New Roman"/>
          <w:color w:val="000000"/>
          <w:sz w:val="28"/>
          <w:lang w:val="ru-RU"/>
        </w:rPr>
        <w:t>гроклиматические ресурсы. Рекреационные ресурсы.</w:t>
      </w:r>
    </w:p>
    <w:p w14:paraId="5455FC6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1C13A7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6CED87E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14:paraId="6F8489F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AE4EE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FF75B8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</w:t>
      </w:r>
      <w:r w:rsidRPr="00FF75B8">
        <w:rPr>
          <w:rFonts w:ascii="Times New Roman" w:hAnsi="Times New Roman"/>
          <w:color w:val="000000"/>
          <w:sz w:val="28"/>
          <w:lang w:val="ru-RU"/>
        </w:rPr>
        <w:t>еское положение. Специфика России как евразийского и приарктического государства.</w:t>
      </w:r>
    </w:p>
    <w:p w14:paraId="1C15E35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14:paraId="0EBF37E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58D074B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</w:t>
      </w:r>
      <w:r w:rsidRPr="00FF75B8">
        <w:rPr>
          <w:rFonts w:ascii="Times New Roman" w:hAnsi="Times New Roman"/>
          <w:color w:val="000000"/>
          <w:sz w:val="28"/>
          <w:lang w:val="ru-RU"/>
        </w:rPr>
        <w:t>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14:paraId="501A0AC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21CA25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</w:t>
      </w:r>
      <w:r w:rsidRPr="00FF75B8">
        <w:rPr>
          <w:rFonts w:ascii="Times New Roman" w:hAnsi="Times New Roman"/>
          <w:color w:val="000000"/>
          <w:sz w:val="28"/>
          <w:lang w:val="ru-RU"/>
        </w:rPr>
        <w:t>численности населения стран, регионов мира (форма фиксации результатов анализа по выбору обучающихся).</w:t>
      </w:r>
    </w:p>
    <w:p w14:paraId="6F8D2EA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1643ECA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FF75B8">
        <w:rPr>
          <w:rFonts w:ascii="Times New Roman" w:hAnsi="Times New Roman"/>
          <w:color w:val="000000"/>
          <w:sz w:val="28"/>
          <w:lang w:val="ru-RU"/>
        </w:rPr>
        <w:t>Возрастно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46DB764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C54411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77516F3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</w:t>
      </w:r>
      <w:r w:rsidRPr="00FF75B8">
        <w:rPr>
          <w:rFonts w:ascii="Times New Roman" w:hAnsi="Times New Roman"/>
          <w:color w:val="000000"/>
          <w:sz w:val="28"/>
          <w:lang w:val="ru-RU"/>
        </w:rPr>
        <w:t>й информации.</w:t>
      </w:r>
    </w:p>
    <w:p w14:paraId="0A24477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</w:t>
      </w:r>
      <w:r w:rsidRPr="00FF75B8">
        <w:rPr>
          <w:rFonts w:ascii="Times New Roman" w:hAnsi="Times New Roman"/>
          <w:color w:val="000000"/>
          <w:sz w:val="28"/>
          <w:lang w:val="ru-RU"/>
        </w:rPr>
        <w:t>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2CD6091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27193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</w:t>
      </w:r>
      <w:r w:rsidRPr="00FF75B8">
        <w:rPr>
          <w:rFonts w:ascii="Times New Roman" w:hAnsi="Times New Roman"/>
          <w:color w:val="000000"/>
          <w:sz w:val="28"/>
          <w:lang w:val="ru-RU"/>
        </w:rPr>
        <w:t>ния разных регионов мира на основе анализа статистических данных.</w:t>
      </w:r>
    </w:p>
    <w:p w14:paraId="38FFEBE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</w:t>
      </w:r>
      <w:r w:rsidRPr="00FF75B8">
        <w:rPr>
          <w:rFonts w:ascii="Times New Roman" w:hAnsi="Times New Roman"/>
          <w:color w:val="000000"/>
          <w:sz w:val="28"/>
          <w:lang w:val="ru-RU"/>
        </w:rPr>
        <w:t>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4D093C2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6568CF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</w:t>
      </w:r>
      <w:r w:rsidRPr="00FF75B8">
        <w:rPr>
          <w:rFonts w:ascii="Times New Roman" w:hAnsi="Times New Roman"/>
          <w:color w:val="000000"/>
          <w:sz w:val="28"/>
          <w:lang w:val="ru-RU"/>
        </w:rPr>
        <w:t>а на основе анализа источников географической информации.</w:t>
      </w:r>
    </w:p>
    <w:p w14:paraId="716A10C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11AB3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FF75B8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</w:t>
      </w:r>
      <w:r w:rsidRPr="00FF75B8">
        <w:rPr>
          <w:rFonts w:ascii="Times New Roman" w:hAnsi="Times New Roman"/>
          <w:color w:val="000000"/>
          <w:sz w:val="28"/>
          <w:lang w:val="ru-RU"/>
        </w:rPr>
        <w:t>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ирования международной специализации стран и роль географических факторов в её формировании. Аграрные,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14:paraId="79E2DEA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F84C64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Сравнение структу</w:t>
      </w:r>
      <w:r w:rsidRPr="00FF75B8">
        <w:rPr>
          <w:rFonts w:ascii="Times New Roman" w:hAnsi="Times New Roman"/>
          <w:color w:val="000000"/>
          <w:sz w:val="28"/>
          <w:lang w:val="ru-RU"/>
        </w:rPr>
        <w:t>ры экономики аграрных, индустриальных и постиндустриальных стран.</w:t>
      </w:r>
    </w:p>
    <w:p w14:paraId="73B72CF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5545E3A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3ADC9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6E2EBBF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</w:t>
      </w:r>
      <w:r w:rsidRPr="00FF75B8">
        <w:rPr>
          <w:rFonts w:ascii="Times New Roman" w:hAnsi="Times New Roman"/>
          <w:color w:val="000000"/>
          <w:sz w:val="28"/>
          <w:lang w:val="ru-RU"/>
        </w:rPr>
        <w:t>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</w:t>
      </w:r>
      <w:r w:rsidRPr="00FF75B8">
        <w:rPr>
          <w:rFonts w:ascii="Times New Roman" w:hAnsi="Times New Roman"/>
          <w:color w:val="000000"/>
          <w:sz w:val="28"/>
          <w:lang w:val="ru-RU"/>
        </w:rPr>
        <w:t>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11EEDF6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</w:t>
      </w:r>
      <w:r w:rsidRPr="00FF75B8">
        <w:rPr>
          <w:rFonts w:ascii="Times New Roman" w:hAnsi="Times New Roman"/>
          <w:color w:val="000000"/>
          <w:sz w:val="28"/>
          <w:lang w:val="ru-RU"/>
        </w:rPr>
        <w:t>и чёрных металлов.</w:t>
      </w:r>
    </w:p>
    <w:p w14:paraId="13FD746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7D680C5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ёры минеральных удобрений и продукции химии органического синтеза. Ведущие страны-производители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1BADDC1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7E135A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Предста</w:t>
      </w:r>
      <w:r w:rsidRPr="00FF75B8">
        <w:rPr>
          <w:rFonts w:ascii="Times New Roman" w:hAnsi="Times New Roman"/>
          <w:color w:val="000000"/>
          <w:sz w:val="28"/>
          <w:lang w:val="ru-RU"/>
        </w:rPr>
        <w:t>вление в виде диаграмм данных о динамике изменения объёмов и структуры производства электроэнергии в мире.</w:t>
      </w:r>
    </w:p>
    <w:p w14:paraId="15D3EC3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7E1A85D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</w:t>
      </w:r>
      <w:r w:rsidRPr="00FF75B8">
        <w:rPr>
          <w:rFonts w:ascii="Times New Roman" w:hAnsi="Times New Roman"/>
          <w:color w:val="000000"/>
          <w:sz w:val="28"/>
          <w:lang w:val="ru-RU"/>
        </w:rPr>
        <w:t>и импортёры продукции животноводства. Рыболовство и аквакультура: географические особенности.</w:t>
      </w:r>
    </w:p>
    <w:p w14:paraId="5A8DBDA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0AB2B32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48E903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</w:t>
      </w:r>
      <w:r w:rsidRPr="00FF75B8">
        <w:rPr>
          <w:rFonts w:ascii="Times New Roman" w:hAnsi="Times New Roman"/>
          <w:color w:val="000000"/>
          <w:sz w:val="28"/>
          <w:lang w:val="ru-RU"/>
        </w:rPr>
        <w:t>лиза статистических материалов и создание карты «Основные экспортёры и импортёры продовольствия».</w:t>
      </w:r>
    </w:p>
    <w:p w14:paraId="6C3F73A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</w:t>
      </w:r>
      <w:r w:rsidRPr="00FF75B8">
        <w:rPr>
          <w:rFonts w:ascii="Times New Roman" w:hAnsi="Times New Roman"/>
          <w:color w:val="000000"/>
          <w:sz w:val="28"/>
          <w:lang w:val="ru-RU"/>
        </w:rPr>
        <w:t>формы и факторы, влияющие на их развитие. Мировая торговля и туризм.</w:t>
      </w:r>
    </w:p>
    <w:p w14:paraId="5944E087" w14:textId="77777777" w:rsidR="008B5945" w:rsidRPr="00FF75B8" w:rsidRDefault="008B5945">
      <w:pPr>
        <w:spacing w:after="0" w:line="264" w:lineRule="auto"/>
        <w:ind w:left="120"/>
        <w:jc w:val="both"/>
        <w:rPr>
          <w:lang w:val="ru-RU"/>
        </w:rPr>
      </w:pPr>
    </w:p>
    <w:p w14:paraId="4266757B" w14:textId="77777777" w:rsidR="008B5945" w:rsidRPr="00FF75B8" w:rsidRDefault="005F0EAD">
      <w:pPr>
        <w:spacing w:after="0" w:line="264" w:lineRule="auto"/>
        <w:ind w:left="12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FB5D2BC" w14:textId="77777777" w:rsidR="008B5945" w:rsidRPr="00FF75B8" w:rsidRDefault="008B5945">
      <w:pPr>
        <w:spacing w:after="0" w:line="264" w:lineRule="auto"/>
        <w:ind w:left="120"/>
        <w:jc w:val="both"/>
        <w:rPr>
          <w:lang w:val="ru-RU"/>
        </w:rPr>
      </w:pPr>
    </w:p>
    <w:p w14:paraId="2D627B7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2695B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4A440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Америка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, Африка, Австралия и Океания. </w:t>
      </w:r>
    </w:p>
    <w:p w14:paraId="1920A36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14:paraId="142863C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87CC3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30B1A3F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FF75B8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14:paraId="29ED393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CB9BD9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</w:t>
      </w:r>
      <w:r w:rsidRPr="00FF75B8">
        <w:rPr>
          <w:rFonts w:ascii="Times New Roman" w:hAnsi="Times New Roman"/>
          <w:color w:val="000000"/>
          <w:sz w:val="28"/>
          <w:lang w:val="ru-RU"/>
        </w:rPr>
        <w:t>ации Китая и Индии на основании анализа данных об экспорте основных видов продукции.</w:t>
      </w:r>
    </w:p>
    <w:p w14:paraId="4CAA267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FF75B8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36916A7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3ADE73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FF75B8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14:paraId="418B10B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</w:t>
      </w:r>
      <w:r w:rsidRPr="00FF75B8">
        <w:rPr>
          <w:rFonts w:ascii="Times New Roman" w:hAnsi="Times New Roman"/>
          <w:color w:val="000000"/>
          <w:sz w:val="28"/>
          <w:lang w:val="ru-RU"/>
        </w:rPr>
        <w:t>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14:paraId="0F0D85D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4D3590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14:paraId="0B0B1A9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FF75B8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FF75B8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14:paraId="4406E8E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FF75B8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14:paraId="58225AB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8FEBBB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14:paraId="1F73BC1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36036DB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FF75B8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14:paraId="3C94B12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14:paraId="2F5D6E2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</w:t>
      </w:r>
      <w:r w:rsidRPr="00FF75B8">
        <w:rPr>
          <w:rFonts w:ascii="Times New Roman" w:hAnsi="Times New Roman"/>
          <w:color w:val="000000"/>
          <w:sz w:val="28"/>
          <w:lang w:val="ru-RU"/>
        </w:rPr>
        <w:t>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биоразнообразия. Проблема загрязнения Мирового океана и освоения его ресурсов.</w:t>
      </w:r>
    </w:p>
    <w:p w14:paraId="2E56A19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4C82AB4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</w:t>
      </w:r>
      <w:r w:rsidRPr="00FF75B8">
        <w:rPr>
          <w:rFonts w:ascii="Times New Roman" w:hAnsi="Times New Roman"/>
          <w:color w:val="000000"/>
          <w:sz w:val="28"/>
          <w:lang w:val="ru-RU"/>
        </w:rPr>
        <w:t>облем и проблем народонаселения.</w:t>
      </w:r>
    </w:p>
    <w:p w14:paraId="4BF2635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</w:t>
      </w:r>
      <w:r w:rsidRPr="00FF75B8">
        <w:rPr>
          <w:rFonts w:ascii="Times New Roman" w:hAnsi="Times New Roman"/>
          <w:color w:val="000000"/>
          <w:sz w:val="28"/>
          <w:lang w:val="ru-RU"/>
        </w:rPr>
        <w:t>нии глобальных проблем.</w:t>
      </w:r>
    </w:p>
    <w:p w14:paraId="2CD9ED8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F7B181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7058B480" w14:textId="77777777" w:rsidR="008B5945" w:rsidRPr="00FF75B8" w:rsidRDefault="008B5945">
      <w:pPr>
        <w:rPr>
          <w:lang w:val="ru-RU"/>
        </w:rPr>
        <w:sectPr w:rsidR="008B5945" w:rsidRPr="00FF75B8">
          <w:pgSz w:w="11906" w:h="16383"/>
          <w:pgMar w:top="1134" w:right="850" w:bottom="1134" w:left="1701" w:header="720" w:footer="720" w:gutter="0"/>
          <w:cols w:space="720"/>
        </w:sectPr>
      </w:pPr>
    </w:p>
    <w:p w14:paraId="1611738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bookmarkStart w:id="7" w:name="block-1850976"/>
      <w:bookmarkEnd w:id="6"/>
      <w:r w:rsidRPr="00FF75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</w:t>
      </w:r>
      <w:r w:rsidRPr="00FF75B8">
        <w:rPr>
          <w:rFonts w:ascii="Times New Roman" w:hAnsi="Times New Roman"/>
          <w:b/>
          <w:color w:val="000000"/>
          <w:sz w:val="28"/>
          <w:lang w:val="ru-RU"/>
        </w:rPr>
        <w:t>ДМЕТА «ГЕОГРАФИЯ»</w:t>
      </w:r>
    </w:p>
    <w:p w14:paraId="368A0AF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D26D8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</w:t>
      </w:r>
      <w:r w:rsidRPr="00FF75B8">
        <w:rPr>
          <w:rFonts w:ascii="Times New Roman" w:hAnsi="Times New Roman"/>
          <w:color w:val="000000"/>
          <w:sz w:val="28"/>
          <w:lang w:val="ru-RU"/>
        </w:rPr>
        <w:t>том числе в части:</w:t>
      </w:r>
    </w:p>
    <w:p w14:paraId="6BC1CEA7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521D65B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7E2913EE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8EE9E7B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принятие традицио</w:t>
      </w:r>
      <w:r w:rsidRPr="00FF75B8">
        <w:rPr>
          <w:rFonts w:ascii="Times New Roman" w:hAnsi="Times New Roman"/>
          <w:color w:val="000000"/>
          <w:sz w:val="28"/>
          <w:lang w:val="ru-RU"/>
        </w:rPr>
        <w:t>нных национальных, общечеловеческих гуманистических и демократических ценностей;</w:t>
      </w:r>
    </w:p>
    <w:p w14:paraId="45428277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393E866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готовность вести </w:t>
      </w:r>
      <w:r w:rsidRPr="00FF75B8">
        <w:rPr>
          <w:rFonts w:ascii="Times New Roman" w:hAnsi="Times New Roman"/>
          <w:color w:val="000000"/>
          <w:sz w:val="28"/>
          <w:lang w:val="ru-RU"/>
        </w:rPr>
        <w:t>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7C474A5F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5FD1CFD" w14:textId="77777777" w:rsidR="008B5945" w:rsidRPr="00FF75B8" w:rsidRDefault="005F0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</w:t>
      </w:r>
      <w:r w:rsidRPr="00FF75B8">
        <w:rPr>
          <w:rFonts w:ascii="Times New Roman" w:hAnsi="Times New Roman"/>
          <w:color w:val="000000"/>
          <w:sz w:val="28"/>
          <w:lang w:val="ru-RU"/>
        </w:rPr>
        <w:t>онтёрской деятельности;</w:t>
      </w:r>
    </w:p>
    <w:p w14:paraId="6A4E0720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E744212" w14:textId="77777777" w:rsidR="008B5945" w:rsidRPr="00FF75B8" w:rsidRDefault="005F0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</w:t>
      </w:r>
      <w:r w:rsidRPr="00FF75B8">
        <w:rPr>
          <w:rFonts w:ascii="Times New Roman" w:hAnsi="Times New Roman"/>
          <w:color w:val="000000"/>
          <w:sz w:val="28"/>
          <w:lang w:val="ru-RU"/>
        </w:rPr>
        <w:t>оящее многонационального народа России;</w:t>
      </w:r>
    </w:p>
    <w:p w14:paraId="5D179882" w14:textId="77777777" w:rsidR="008B5945" w:rsidRPr="00FF75B8" w:rsidRDefault="005F0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D42A99C" w14:textId="77777777" w:rsidR="008B5945" w:rsidRPr="00FF75B8" w:rsidRDefault="005F0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идейная </w:t>
      </w:r>
      <w:r w:rsidRPr="00FF75B8">
        <w:rPr>
          <w:rFonts w:ascii="Times New Roman" w:hAnsi="Times New Roman"/>
          <w:color w:val="000000"/>
          <w:sz w:val="28"/>
          <w:lang w:val="ru-RU"/>
        </w:rPr>
        <w:t>убеждённость, готовность к служению и защите Отечества, ответственность за его судьбу;</w:t>
      </w:r>
    </w:p>
    <w:p w14:paraId="3171C593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4B574A3" w14:textId="77777777" w:rsidR="008B5945" w:rsidRPr="00FF75B8" w:rsidRDefault="005F0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048820E" w14:textId="77777777" w:rsidR="008B5945" w:rsidRPr="00FF75B8" w:rsidRDefault="005F0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28B24235" w14:textId="77777777" w:rsidR="008B5945" w:rsidRPr="00FF75B8" w:rsidRDefault="005F0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FF75B8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14:paraId="59A2AD1D" w14:textId="77777777" w:rsidR="008B5945" w:rsidRPr="00FF75B8" w:rsidRDefault="005F0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50D824C6" w14:textId="77777777" w:rsidR="008B5945" w:rsidRPr="00FF75B8" w:rsidRDefault="005F0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FF75B8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F07A7B5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3B9942F" w14:textId="77777777" w:rsidR="008B5945" w:rsidRPr="00FF75B8" w:rsidRDefault="005F0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</w:t>
      </w:r>
      <w:r w:rsidRPr="00FF75B8">
        <w:rPr>
          <w:rFonts w:ascii="Times New Roman" w:hAnsi="Times New Roman"/>
          <w:color w:val="000000"/>
          <w:sz w:val="28"/>
          <w:lang w:val="ru-RU"/>
        </w:rPr>
        <w:t>рая, своей страны, быта, научного и технического творчества, спорта, труда, общественных отношений;</w:t>
      </w:r>
    </w:p>
    <w:p w14:paraId="7176A936" w14:textId="77777777" w:rsidR="008B5945" w:rsidRPr="00FF75B8" w:rsidRDefault="005F0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0466A29" w14:textId="77777777" w:rsidR="008B5945" w:rsidRPr="00FF75B8" w:rsidRDefault="005F0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убеждённость </w:t>
      </w:r>
      <w:r w:rsidRPr="00FF75B8">
        <w:rPr>
          <w:rFonts w:ascii="Times New Roman" w:hAnsi="Times New Roman"/>
          <w:color w:val="000000"/>
          <w:sz w:val="28"/>
          <w:lang w:val="ru-RU"/>
        </w:rPr>
        <w:t>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8639650" w14:textId="77777777" w:rsidR="008B5945" w:rsidRPr="00FF75B8" w:rsidRDefault="005F0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F8A58CB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14:paraId="797D6CDD" w14:textId="77777777" w:rsidR="008B5945" w:rsidRPr="00FF75B8" w:rsidRDefault="005F0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5BC643B5" w14:textId="77777777" w:rsidR="008B5945" w:rsidRPr="00FF75B8" w:rsidRDefault="005F0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спортивно-оздоровительной </w:t>
      </w:r>
      <w:r w:rsidRPr="00FF75B8">
        <w:rPr>
          <w:rFonts w:ascii="Times New Roman" w:hAnsi="Times New Roman"/>
          <w:color w:val="000000"/>
          <w:sz w:val="28"/>
          <w:lang w:val="ru-RU"/>
        </w:rPr>
        <w:t>деятельностью;</w:t>
      </w:r>
    </w:p>
    <w:p w14:paraId="60206678" w14:textId="77777777" w:rsidR="008B5945" w:rsidRPr="00FF75B8" w:rsidRDefault="005F0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6080320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C6CD44B" w14:textId="77777777" w:rsidR="008B5945" w:rsidRPr="00FF75B8" w:rsidRDefault="005F0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61909C7" w14:textId="77777777" w:rsidR="008B5945" w:rsidRPr="00FF75B8" w:rsidRDefault="005F0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</w:t>
      </w:r>
      <w:r w:rsidRPr="00FF75B8">
        <w:rPr>
          <w:rFonts w:ascii="Times New Roman" w:hAnsi="Times New Roman"/>
          <w:color w:val="000000"/>
          <w:sz w:val="28"/>
          <w:lang w:val="ru-RU"/>
        </w:rPr>
        <w:t>оциальной направленности, способность инициировать, планировать и самостоятельно выполнять такую деятельность;</w:t>
      </w:r>
    </w:p>
    <w:p w14:paraId="4998EA8A" w14:textId="77777777" w:rsidR="008B5945" w:rsidRPr="00FF75B8" w:rsidRDefault="005F0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</w:t>
      </w:r>
      <w:r w:rsidRPr="00FF75B8">
        <w:rPr>
          <w:rFonts w:ascii="Times New Roman" w:hAnsi="Times New Roman"/>
          <w:color w:val="000000"/>
          <w:sz w:val="28"/>
          <w:lang w:val="ru-RU"/>
        </w:rPr>
        <w:t>лизовывать собственные жизненные планы;</w:t>
      </w:r>
    </w:p>
    <w:p w14:paraId="0A6A8268" w14:textId="77777777" w:rsidR="008B5945" w:rsidRPr="00FF75B8" w:rsidRDefault="005F0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33199431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756EF6B" w14:textId="77777777" w:rsidR="008B5945" w:rsidRPr="00FF75B8" w:rsidRDefault="005F0E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FF75B8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5D2BD0FC" w14:textId="77777777" w:rsidR="008B5945" w:rsidRPr="00FF75B8" w:rsidRDefault="005F0E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4FD29C9" w14:textId="77777777" w:rsidR="008B5945" w:rsidRPr="00FF75B8" w:rsidRDefault="005F0E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активное неп</w:t>
      </w:r>
      <w:r w:rsidRPr="00FF75B8">
        <w:rPr>
          <w:rFonts w:ascii="Times New Roman" w:hAnsi="Times New Roman"/>
          <w:color w:val="000000"/>
          <w:sz w:val="28"/>
          <w:lang w:val="ru-RU"/>
        </w:rPr>
        <w:t>риятие действий, приносящих вред окружающей среде;</w:t>
      </w:r>
    </w:p>
    <w:p w14:paraId="2F3906D8" w14:textId="77777777" w:rsidR="008B5945" w:rsidRPr="00FF75B8" w:rsidRDefault="005F0E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39C86C01" w14:textId="77777777" w:rsidR="008B5945" w:rsidRPr="00FF75B8" w:rsidRDefault="005F0E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FF75B8">
        <w:rPr>
          <w:rFonts w:ascii="Times New Roman" w:hAnsi="Times New Roman"/>
          <w:color w:val="000000"/>
          <w:sz w:val="28"/>
          <w:lang w:val="ru-RU"/>
        </w:rPr>
        <w:t>кой направленности;</w:t>
      </w:r>
    </w:p>
    <w:p w14:paraId="58E42C8B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48DA397" w14:textId="77777777" w:rsidR="008B5945" w:rsidRPr="00FF75B8" w:rsidRDefault="005F0E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</w:t>
      </w:r>
      <w:r w:rsidRPr="00FF75B8">
        <w:rPr>
          <w:rFonts w:ascii="Times New Roman" w:hAnsi="Times New Roman"/>
          <w:color w:val="000000"/>
          <w:sz w:val="28"/>
          <w:lang w:val="ru-RU"/>
        </w:rPr>
        <w:t>ом мире;</w:t>
      </w:r>
    </w:p>
    <w:p w14:paraId="08C9C28F" w14:textId="77777777" w:rsidR="008B5945" w:rsidRPr="00FF75B8" w:rsidRDefault="005F0E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3F398E3D" w14:textId="77777777" w:rsidR="008B5945" w:rsidRPr="00FF75B8" w:rsidRDefault="005F0E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FF75B8">
        <w:rPr>
          <w:rFonts w:ascii="Times New Roman" w:hAnsi="Times New Roman"/>
          <w:color w:val="000000"/>
          <w:sz w:val="28"/>
          <w:lang w:val="ru-RU"/>
        </w:rPr>
        <w:t>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1E128D0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48B941B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 среднего общего обра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зования должны отражать: </w:t>
      </w:r>
    </w:p>
    <w:p w14:paraId="061A490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3970FCBE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14:paraId="3E9CE562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проблемы, которые могут быть решены с использованием географических знаний, </w:t>
      </w:r>
      <w:r w:rsidRPr="00FF75B8">
        <w:rPr>
          <w:rFonts w:ascii="Times New Roman" w:hAnsi="Times New Roman"/>
          <w:color w:val="000000"/>
          <w:sz w:val="28"/>
          <w:lang w:val="ru-RU"/>
        </w:rPr>
        <w:t>рассматривать их всесторонне;</w:t>
      </w:r>
    </w:p>
    <w:p w14:paraId="2418AAB5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FF75B8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FF75B8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14:paraId="6159ADE1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48707F8F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FF75B8">
        <w:rPr>
          <w:rFonts w:ascii="Times New Roman" w:hAnsi="Times New Roman"/>
          <w:color w:val="000000"/>
          <w:sz w:val="28"/>
          <w:lang w:val="ru-RU"/>
        </w:rPr>
        <w:t>план решения географической задачи с учётом анализа имеющихся материальных и нематериальных ресурсов;</w:t>
      </w:r>
    </w:p>
    <w:p w14:paraId="1EDA5D3B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3A375077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</w:t>
      </w:r>
      <w:r w:rsidRPr="00FF75B8">
        <w:rPr>
          <w:rFonts w:ascii="Times New Roman" w:hAnsi="Times New Roman"/>
          <w:color w:val="000000"/>
          <w:sz w:val="28"/>
          <w:lang w:val="ru-RU"/>
        </w:rPr>
        <w:t>ь соответствие результатов целям;</w:t>
      </w:r>
    </w:p>
    <w:p w14:paraId="7716A943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3B686CD8" w14:textId="77777777" w:rsidR="008B5945" w:rsidRPr="00FF75B8" w:rsidRDefault="005F0E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креативно мыслить при поиске путей решения жизненных проблем, имеющих географические </w:t>
      </w:r>
      <w:r w:rsidRPr="00FF75B8">
        <w:rPr>
          <w:rFonts w:ascii="Times New Roman" w:hAnsi="Times New Roman"/>
          <w:color w:val="000000"/>
          <w:sz w:val="28"/>
          <w:lang w:val="ru-RU"/>
        </w:rPr>
        <w:t>аспекты;</w:t>
      </w:r>
    </w:p>
    <w:p w14:paraId="30247DE6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14:paraId="02FEBBD2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</w:t>
      </w:r>
      <w:r w:rsidRPr="00FF75B8">
        <w:rPr>
          <w:rFonts w:ascii="Times New Roman" w:hAnsi="Times New Roman"/>
          <w:color w:val="000000"/>
          <w:sz w:val="28"/>
          <w:lang w:val="ru-RU"/>
        </w:rPr>
        <w:t>применению различных методов познания природных, социально-экономических и геоэкологических объектов, процессов и явлений;</w:t>
      </w:r>
    </w:p>
    <w:p w14:paraId="017823E9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</w:t>
      </w:r>
      <w:r w:rsidRPr="00FF75B8">
        <w:rPr>
          <w:rFonts w:ascii="Times New Roman" w:hAnsi="Times New Roman"/>
          <w:color w:val="000000"/>
          <w:sz w:val="28"/>
          <w:lang w:val="ru-RU"/>
        </w:rPr>
        <w:t>ебных ситуациях, в том числе при создании учебных и социальных проектов;</w:t>
      </w:r>
    </w:p>
    <w:p w14:paraId="79065319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02AED26D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07CB5912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</w:t>
      </w:r>
      <w:r w:rsidRPr="00FF75B8">
        <w:rPr>
          <w:rFonts w:ascii="Times New Roman" w:hAnsi="Times New Roman"/>
          <w:color w:val="000000"/>
          <w:sz w:val="28"/>
          <w:lang w:val="ru-RU"/>
        </w:rPr>
        <w:t>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F24C73C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рогнозировать изменение в новых условиях; </w:t>
      </w:r>
    </w:p>
    <w:p w14:paraId="60FBFC09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E00DF84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428B9EDF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15ABBA4" w14:textId="77777777" w:rsidR="008B5945" w:rsidRPr="00FF75B8" w:rsidRDefault="005F0E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</w:t>
      </w:r>
      <w:r w:rsidRPr="00FF75B8">
        <w:rPr>
          <w:rFonts w:ascii="Times New Roman" w:hAnsi="Times New Roman"/>
          <w:color w:val="000000"/>
          <w:sz w:val="28"/>
          <w:lang w:val="ru-RU"/>
        </w:rPr>
        <w:t>новые идеи, предлагать оригинальные подходы и решения, ставить проблемы и задачи, допускающие альтернативные решения;</w:t>
      </w:r>
    </w:p>
    <w:p w14:paraId="10DD21E7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14:paraId="0E6A4B8D" w14:textId="77777777" w:rsidR="008B5945" w:rsidRPr="00FF75B8" w:rsidRDefault="005F0E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</w:t>
      </w:r>
      <w:r w:rsidRPr="00FF75B8">
        <w:rPr>
          <w:rFonts w:ascii="Times New Roman" w:hAnsi="Times New Roman"/>
          <w:color w:val="000000"/>
          <w:sz w:val="28"/>
          <w:lang w:val="ru-RU"/>
        </w:rPr>
        <w:t>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1EE11AC8" w14:textId="77777777" w:rsidR="008B5945" w:rsidRPr="00FF75B8" w:rsidRDefault="005F0E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</w:t>
      </w:r>
      <w:r w:rsidRPr="00FF75B8">
        <w:rPr>
          <w:rFonts w:ascii="Times New Roman" w:hAnsi="Times New Roman"/>
          <w:color w:val="000000"/>
          <w:sz w:val="28"/>
          <w:lang w:val="ru-RU"/>
        </w:rPr>
        <w:t>ы, картосхемы, диаграммы и т. д.);</w:t>
      </w:r>
    </w:p>
    <w:p w14:paraId="3CCD2F7A" w14:textId="77777777" w:rsidR="008B5945" w:rsidRDefault="005F0E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26A34216" w14:textId="77777777" w:rsidR="008B5945" w:rsidRPr="00FF75B8" w:rsidRDefault="005F0E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</w:t>
      </w:r>
      <w:r w:rsidRPr="00FF75B8">
        <w:rPr>
          <w:rFonts w:ascii="Times New Roman" w:hAnsi="Times New Roman"/>
          <w:color w:val="000000"/>
          <w:sz w:val="28"/>
          <w:lang w:val="ru-RU"/>
        </w:rPr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2B1138" w14:textId="77777777" w:rsidR="008B5945" w:rsidRPr="00FF75B8" w:rsidRDefault="005F0E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6F40794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</w:t>
      </w: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кативными действиями: </w:t>
      </w:r>
    </w:p>
    <w:p w14:paraId="1779237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1D512B60" w14:textId="77777777" w:rsidR="008B5945" w:rsidRPr="00FF75B8" w:rsidRDefault="005F0E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4DF9B161" w14:textId="77777777" w:rsidR="008B5945" w:rsidRPr="00FF75B8" w:rsidRDefault="005F0E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7F16B638" w14:textId="77777777" w:rsidR="008B5945" w:rsidRPr="00FF75B8" w:rsidRDefault="005F0E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</w:t>
      </w:r>
      <w:r w:rsidRPr="00FF75B8">
        <w:rPr>
          <w:rFonts w:ascii="Times New Roman" w:hAnsi="Times New Roman"/>
          <w:color w:val="000000"/>
          <w:sz w:val="28"/>
          <w:lang w:val="ru-RU"/>
        </w:rPr>
        <w:t>аруживать различие и сходство позиций, задавать вопросы по существу обсуждаемой темы;</w:t>
      </w:r>
    </w:p>
    <w:p w14:paraId="25597656" w14:textId="77777777" w:rsidR="008B5945" w:rsidRPr="00FF75B8" w:rsidRDefault="005F0E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741D7B9C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14:paraId="2A1BFC9F" w14:textId="77777777" w:rsidR="008B5945" w:rsidRPr="00FF75B8" w:rsidRDefault="005F0E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преимущества командной и индивидуальной работы;</w:t>
      </w:r>
    </w:p>
    <w:p w14:paraId="0EB71770" w14:textId="77777777" w:rsidR="008B5945" w:rsidRPr="00FF75B8" w:rsidRDefault="005F0E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210AD598" w14:textId="77777777" w:rsidR="008B5945" w:rsidRPr="00FF75B8" w:rsidRDefault="005F0E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действий, распределять роли с учётом мнений участников, обсуждать результаты совместной работы; </w:t>
      </w:r>
    </w:p>
    <w:p w14:paraId="37B0DAA5" w14:textId="77777777" w:rsidR="008B5945" w:rsidRPr="00FF75B8" w:rsidRDefault="005F0E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16C0CF26" w14:textId="77777777" w:rsidR="008B5945" w:rsidRPr="00FF75B8" w:rsidRDefault="005F0E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FF75B8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значимости;</w:t>
      </w:r>
    </w:p>
    <w:p w14:paraId="7DD7AB2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55CE333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62908200" w14:textId="77777777" w:rsidR="008B5945" w:rsidRPr="00FF75B8" w:rsidRDefault="005F0E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FF75B8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14:paraId="5CD827D8" w14:textId="77777777" w:rsidR="008B5945" w:rsidRPr="00FF75B8" w:rsidRDefault="005F0E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B7D6E3F" w14:textId="77777777" w:rsidR="008B5945" w:rsidRDefault="005F0E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45FB4C7D" w14:textId="77777777" w:rsidR="008B5945" w:rsidRPr="00FF75B8" w:rsidRDefault="005F0E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</w:t>
      </w:r>
      <w:r w:rsidRPr="00FF75B8">
        <w:rPr>
          <w:rFonts w:ascii="Times New Roman" w:hAnsi="Times New Roman"/>
          <w:color w:val="000000"/>
          <w:sz w:val="28"/>
          <w:lang w:val="ru-RU"/>
        </w:rPr>
        <w:t>чных предпочтений;</w:t>
      </w:r>
    </w:p>
    <w:p w14:paraId="54B23CF0" w14:textId="77777777" w:rsidR="008B5945" w:rsidRPr="00FF75B8" w:rsidRDefault="005F0E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4D8A1BF" w14:textId="77777777" w:rsidR="008B5945" w:rsidRDefault="005F0E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5C1FF12" w14:textId="77777777" w:rsidR="008B5945" w:rsidRPr="00FF75B8" w:rsidRDefault="005F0E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FF75B8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уровень;</w:t>
      </w:r>
    </w:p>
    <w:p w14:paraId="4E63117B" w14:textId="77777777" w:rsidR="008B5945" w:rsidRDefault="005F0E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14:paraId="49A28183" w14:textId="77777777" w:rsidR="008B5945" w:rsidRPr="00FF75B8" w:rsidRDefault="005F0E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7A4F52A8" w14:textId="77777777" w:rsidR="008B5945" w:rsidRPr="00FF75B8" w:rsidRDefault="005F0E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ий; </w:t>
      </w:r>
    </w:p>
    <w:p w14:paraId="5022EF97" w14:textId="77777777" w:rsidR="008B5945" w:rsidRPr="00FF75B8" w:rsidRDefault="005F0E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674E57BC" w14:textId="77777777" w:rsidR="008B5945" w:rsidRPr="00FF75B8" w:rsidRDefault="005F0E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4388A602" w14:textId="77777777" w:rsidR="008B5945" w:rsidRPr="00FF75B8" w:rsidRDefault="005F0E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C5564F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</w:t>
      </w:r>
      <w:r w:rsidRPr="00FF75B8">
        <w:rPr>
          <w:rFonts w:ascii="Times New Roman" w:hAnsi="Times New Roman"/>
          <w:b/>
          <w:color w:val="000000"/>
          <w:sz w:val="28"/>
          <w:lang w:val="ru-RU"/>
        </w:rPr>
        <w:t>интеллект, предполагающий сформированность:</w:t>
      </w:r>
    </w:p>
    <w:p w14:paraId="230FCB40" w14:textId="77777777" w:rsidR="008B5945" w:rsidRPr="00FF75B8" w:rsidRDefault="005F0E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FF5169D" w14:textId="77777777" w:rsidR="008B5945" w:rsidRPr="00FF75B8" w:rsidRDefault="005F0E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принимать ответственность за своё поведение, способность адаптироваться к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68715FFF" w14:textId="77777777" w:rsidR="008B5945" w:rsidRPr="00FF75B8" w:rsidRDefault="005F0E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вать, исходя из своих возможностей; </w:t>
      </w:r>
    </w:p>
    <w:p w14:paraId="607CA71B" w14:textId="77777777" w:rsidR="008B5945" w:rsidRPr="00FF75B8" w:rsidRDefault="005F0E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9239F1C" w14:textId="77777777" w:rsidR="008B5945" w:rsidRPr="00FF75B8" w:rsidRDefault="005F0E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</w:t>
      </w:r>
      <w:r w:rsidRPr="00FF75B8">
        <w:rPr>
          <w:rFonts w:ascii="Times New Roman" w:hAnsi="Times New Roman"/>
          <w:color w:val="000000"/>
          <w:sz w:val="28"/>
          <w:lang w:val="ru-RU"/>
        </w:rPr>
        <w:t>ошения с другими людьми, заботиться, проявлять интерес и разрешать конфликты.</w:t>
      </w:r>
    </w:p>
    <w:p w14:paraId="569BC90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317B821C" w14:textId="77777777" w:rsidR="008B5945" w:rsidRPr="00FF75B8" w:rsidRDefault="005F0E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A3B35F9" w14:textId="77777777" w:rsidR="008B5945" w:rsidRPr="00FF75B8" w:rsidRDefault="005F0E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C928E6F" w14:textId="77777777" w:rsidR="008B5945" w:rsidRPr="00FF75B8" w:rsidRDefault="005F0E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</w:t>
      </w:r>
      <w:r w:rsidRPr="00FF75B8">
        <w:rPr>
          <w:rFonts w:ascii="Times New Roman" w:hAnsi="Times New Roman"/>
          <w:color w:val="000000"/>
          <w:sz w:val="28"/>
          <w:lang w:val="ru-RU"/>
        </w:rPr>
        <w:t>и право других на ошибки;</w:t>
      </w:r>
    </w:p>
    <w:p w14:paraId="1D6F37A1" w14:textId="77777777" w:rsidR="008B5945" w:rsidRPr="00FF75B8" w:rsidRDefault="005F0E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EB5E65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352830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7F7A75B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801FDB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</w:t>
      </w:r>
      <w:r w:rsidRPr="00FF75B8">
        <w:rPr>
          <w:rFonts w:ascii="Times New Roman" w:hAnsi="Times New Roman"/>
          <w:color w:val="000000"/>
          <w:sz w:val="28"/>
          <w:lang w:val="ru-RU"/>
        </w:rPr>
        <w:t>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</w:t>
      </w:r>
      <w:r w:rsidRPr="00FF75B8">
        <w:rPr>
          <w:rFonts w:ascii="Times New Roman" w:hAnsi="Times New Roman"/>
          <w:color w:val="000000"/>
          <w:sz w:val="28"/>
          <w:lang w:val="ru-RU"/>
        </w:rPr>
        <w:t>ранах, в том числе в России;</w:t>
      </w:r>
    </w:p>
    <w:p w14:paraId="1F6E227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</w:t>
      </w:r>
      <w:r w:rsidRPr="00FF75B8">
        <w:rPr>
          <w:rFonts w:ascii="Times New Roman" w:hAnsi="Times New Roman"/>
          <w:color w:val="000000"/>
          <w:sz w:val="28"/>
          <w:lang w:val="ru-RU"/>
        </w:rPr>
        <w:t>взаиморасположения объектов в пространстве;</w:t>
      </w:r>
    </w:p>
    <w:p w14:paraId="5F2D7E7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6F5A1E8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приводить примеры наибо</w:t>
      </w:r>
      <w:r w:rsidRPr="00FF75B8">
        <w:rPr>
          <w:rFonts w:ascii="Times New Roman" w:hAnsi="Times New Roman"/>
          <w:color w:val="000000"/>
          <w:sz w:val="28"/>
          <w:lang w:val="ru-RU"/>
        </w:rPr>
        <w:t>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ственной продукции, основных международных магистралей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14:paraId="6F5320A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вной жизни; </w:t>
      </w:r>
    </w:p>
    <w:p w14:paraId="631966A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</w:t>
      </w:r>
      <w:r w:rsidRPr="00FF75B8">
        <w:rPr>
          <w:rFonts w:ascii="Times New Roman" w:hAnsi="Times New Roman"/>
          <w:color w:val="000000"/>
          <w:sz w:val="28"/>
          <w:lang w:val="ru-RU"/>
        </w:rPr>
        <w:t>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</w:t>
      </w:r>
      <w:r w:rsidRPr="00FF75B8">
        <w:rPr>
          <w:rFonts w:ascii="Times New Roman" w:hAnsi="Times New Roman"/>
          <w:color w:val="000000"/>
          <w:sz w:val="28"/>
          <w:lang w:val="ru-RU"/>
        </w:rPr>
        <w:t>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</w:t>
      </w:r>
      <w:r w:rsidRPr="00FF75B8">
        <w:rPr>
          <w:rFonts w:ascii="Times New Roman" w:hAnsi="Times New Roman"/>
          <w:color w:val="000000"/>
          <w:sz w:val="28"/>
          <w:lang w:val="ru-RU"/>
        </w:rPr>
        <w:t>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 позициям относительно России, для классификации ландшафтов с использованием источников географической информации; </w:t>
      </w:r>
    </w:p>
    <w:p w14:paraId="60853FA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</w:t>
      </w:r>
      <w:r w:rsidRPr="00FF75B8">
        <w:rPr>
          <w:rFonts w:ascii="Times New Roman" w:hAnsi="Times New Roman"/>
          <w:color w:val="000000"/>
          <w:sz w:val="28"/>
          <w:lang w:val="ru-RU"/>
        </w:rPr>
        <w:t>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ые природные явления и противостоять им; </w:t>
      </w:r>
    </w:p>
    <w:p w14:paraId="72E8FCE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</w:t>
      </w:r>
      <w:r w:rsidRPr="00FF75B8">
        <w:rPr>
          <w:rFonts w:ascii="Times New Roman" w:hAnsi="Times New Roman"/>
          <w:color w:val="000000"/>
          <w:sz w:val="28"/>
          <w:lang w:val="ru-RU"/>
        </w:rPr>
        <w:t>влияния на окружающую среду;</w:t>
      </w:r>
    </w:p>
    <w:p w14:paraId="6F3C26E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71AE44A9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4) владение географической терминологией и системой базовых географических понятий: применять социально-экономические понятия: политическая </w:t>
      </w:r>
      <w:r w:rsidRPr="00FF75B8">
        <w:rPr>
          <w:rFonts w:ascii="Times New Roman" w:hAnsi="Times New Roman"/>
          <w:color w:val="000000"/>
          <w:sz w:val="28"/>
          <w:lang w:val="ru-RU"/>
        </w:rPr>
        <w:t>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</w:t>
      </w:r>
      <w:r w:rsidRPr="00FF75B8">
        <w:rPr>
          <w:rFonts w:ascii="Times New Roman" w:hAnsi="Times New Roman"/>
          <w:color w:val="000000"/>
          <w:sz w:val="28"/>
          <w:lang w:val="ru-RU"/>
        </w:rPr>
        <w:t>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</w:t>
      </w:r>
      <w:r w:rsidRPr="00FF75B8">
        <w:rPr>
          <w:rFonts w:ascii="Times New Roman" w:hAnsi="Times New Roman"/>
          <w:color w:val="000000"/>
          <w:sz w:val="28"/>
          <w:lang w:val="ru-RU"/>
        </w:rPr>
        <w:t>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</w:t>
      </w:r>
      <w:r w:rsidRPr="00FF75B8">
        <w:rPr>
          <w:rFonts w:ascii="Times New Roman" w:hAnsi="Times New Roman"/>
          <w:color w:val="000000"/>
          <w:sz w:val="28"/>
          <w:lang w:val="ru-RU"/>
        </w:rPr>
        <w:t>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458CFD4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</w:t>
      </w:r>
      <w:r w:rsidRPr="00FF75B8">
        <w:rPr>
          <w:rFonts w:ascii="Times New Roman" w:hAnsi="Times New Roman"/>
          <w:color w:val="000000"/>
          <w:sz w:val="28"/>
          <w:lang w:val="ru-RU"/>
        </w:rPr>
        <w:t>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4CDC9C2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</w:t>
      </w:r>
      <w:r w:rsidRPr="00FF75B8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</w:t>
      </w:r>
      <w:r w:rsidRPr="00FF75B8">
        <w:rPr>
          <w:rFonts w:ascii="Times New Roman" w:hAnsi="Times New Roman"/>
          <w:color w:val="000000"/>
          <w:sz w:val="28"/>
          <w:lang w:val="ru-RU"/>
        </w:rPr>
        <w:t>ические, статистические, текстовые, видео- и фотоизображения, геоинформационные системы, адекватные решаемым задачам;</w:t>
      </w:r>
    </w:p>
    <w:p w14:paraId="466043F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</w:t>
      </w:r>
      <w:r w:rsidRPr="00FF75B8">
        <w:rPr>
          <w:rFonts w:ascii="Times New Roman" w:hAnsi="Times New Roman"/>
          <w:color w:val="000000"/>
          <w:sz w:val="28"/>
          <w:lang w:val="ru-RU"/>
        </w:rPr>
        <w:t>остей социально-экономических, природных и экологических процессов и явлений;</w:t>
      </w:r>
    </w:p>
    <w:p w14:paraId="761C177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</w:t>
      </w:r>
      <w:r w:rsidRPr="00FF75B8">
        <w:rPr>
          <w:rFonts w:ascii="Times New Roman" w:hAnsi="Times New Roman"/>
          <w:color w:val="000000"/>
          <w:sz w:val="28"/>
          <w:lang w:val="ru-RU"/>
        </w:rPr>
        <w:t>ченные географические объекты, процессы и явления;</w:t>
      </w:r>
    </w:p>
    <w:p w14:paraId="2EBE48E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54FF201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</w:t>
      </w:r>
      <w:r w:rsidRPr="00FF75B8">
        <w:rPr>
          <w:rFonts w:ascii="Times New Roman" w:hAnsi="Times New Roman"/>
          <w:color w:val="000000"/>
          <w:sz w:val="28"/>
          <w:lang w:val="ru-RU"/>
        </w:rPr>
        <w:t>сточников недостоверную и противоречивую географическую информацию для решения учебных и (или) практико-ориентированных задач;</w:t>
      </w:r>
    </w:p>
    <w:p w14:paraId="5A7E838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4288608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7) владение у</w:t>
      </w:r>
      <w:r w:rsidRPr="00FF75B8">
        <w:rPr>
          <w:rFonts w:ascii="Times New Roman" w:hAnsi="Times New Roman"/>
          <w:color w:val="000000"/>
          <w:sz w:val="28"/>
          <w:lang w:val="ru-RU"/>
        </w:rPr>
        <w:t>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</w:t>
      </w:r>
      <w:r w:rsidRPr="00FF75B8">
        <w:rPr>
          <w:rFonts w:ascii="Times New Roman" w:hAnsi="Times New Roman"/>
          <w:color w:val="000000"/>
          <w:sz w:val="28"/>
          <w:lang w:val="ru-RU"/>
        </w:rPr>
        <w:t>ми и человеческими ресурсами, хозяйственного потенциала, экологических проблем;</w:t>
      </w:r>
    </w:p>
    <w:p w14:paraId="04EB10E1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</w:t>
      </w:r>
      <w:r w:rsidRPr="00FF75B8">
        <w:rPr>
          <w:rFonts w:ascii="Times New Roman" w:hAnsi="Times New Roman"/>
          <w:color w:val="000000"/>
          <w:sz w:val="28"/>
          <w:lang w:val="ru-RU"/>
        </w:rPr>
        <w:t>рового хозяйства, географических особенностях развития отдельных отраслей;</w:t>
      </w:r>
    </w:p>
    <w:p w14:paraId="48F33D5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3683FB0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источников; </w:t>
      </w:r>
    </w:p>
    <w:p w14:paraId="00423B0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07DE215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</w:t>
      </w:r>
      <w:r w:rsidRPr="00FF75B8">
        <w:rPr>
          <w:rFonts w:ascii="Times New Roman" w:hAnsi="Times New Roman"/>
          <w:color w:val="000000"/>
          <w:sz w:val="28"/>
          <w:lang w:val="ru-RU"/>
        </w:rPr>
        <w:t>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</w:t>
      </w:r>
      <w:r w:rsidRPr="00FF75B8">
        <w:rPr>
          <w:rFonts w:ascii="Times New Roman" w:hAnsi="Times New Roman"/>
          <w:color w:val="000000"/>
          <w:sz w:val="28"/>
          <w:lang w:val="ru-RU"/>
        </w:rPr>
        <w:t>одно-ресурсного капитала на формирование отраслевой структуры хозяйства отдельных стран;</w:t>
      </w:r>
    </w:p>
    <w:p w14:paraId="6FB255E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</w:t>
      </w:r>
      <w:r w:rsidRPr="00FF75B8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14:paraId="27978AA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14:paraId="7BB0103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14:paraId="2C6C355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оце</w:t>
      </w:r>
      <w:r w:rsidRPr="00FF75B8">
        <w:rPr>
          <w:rFonts w:ascii="Times New Roman" w:hAnsi="Times New Roman"/>
          <w:color w:val="000000"/>
          <w:sz w:val="28"/>
          <w:lang w:val="ru-RU"/>
        </w:rPr>
        <w:t>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</w:t>
      </w:r>
      <w:r w:rsidRPr="00FF75B8">
        <w:rPr>
          <w:rFonts w:ascii="Times New Roman" w:hAnsi="Times New Roman"/>
          <w:color w:val="000000"/>
          <w:sz w:val="28"/>
          <w:lang w:val="ru-RU"/>
        </w:rPr>
        <w:t>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выбросов;</w:t>
      </w:r>
    </w:p>
    <w:p w14:paraId="4E46957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</w:t>
      </w:r>
      <w:r w:rsidRPr="00FF75B8">
        <w:rPr>
          <w:rFonts w:ascii="Times New Roman" w:hAnsi="Times New Roman"/>
          <w:color w:val="000000"/>
          <w:sz w:val="28"/>
          <w:lang w:val="ru-RU"/>
        </w:rPr>
        <w:t>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</w:t>
      </w:r>
      <w:r w:rsidRPr="00FF75B8">
        <w:rPr>
          <w:rFonts w:ascii="Times New Roman" w:hAnsi="Times New Roman"/>
          <w:color w:val="000000"/>
          <w:sz w:val="28"/>
          <w:lang w:val="ru-RU"/>
        </w:rPr>
        <w:t>нетарном уровне;</w:t>
      </w:r>
    </w:p>
    <w:p w14:paraId="04E171D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7D91CF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14:paraId="3F3A3EF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</w:t>
      </w:r>
      <w:r w:rsidRPr="00FF75B8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14:paraId="388DC1B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14:paraId="314DC10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0EF410A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использовать знан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ия об основных географических закономерностях для определения географических факторов международной хозяйственной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</w:t>
      </w:r>
      <w:r w:rsidRPr="00FF75B8">
        <w:rPr>
          <w:rFonts w:ascii="Times New Roman" w:hAnsi="Times New Roman"/>
          <w:color w:val="000000"/>
          <w:sz w:val="28"/>
          <w:lang w:val="ru-RU"/>
        </w:rPr>
        <w:t>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спользованием источников географической информации; </w:t>
      </w:r>
    </w:p>
    <w:p w14:paraId="4430877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FF75B8">
        <w:rPr>
          <w:rFonts w:ascii="Times New Roman" w:hAnsi="Times New Roman"/>
          <w:color w:val="000000"/>
          <w:sz w:val="28"/>
          <w:lang w:val="ru-RU"/>
        </w:rPr>
        <w:t>природно-ресу</w:t>
      </w:r>
      <w:r w:rsidRPr="00FF75B8">
        <w:rPr>
          <w:rFonts w:ascii="Times New Roman" w:hAnsi="Times New Roman"/>
          <w:color w:val="000000"/>
          <w:sz w:val="28"/>
          <w:lang w:val="ru-RU"/>
        </w:rPr>
        <w:t>рсным капиталом</w:t>
      </w:r>
      <w:proofErr w:type="gramEnd"/>
      <w:r w:rsidRPr="00FF75B8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14:paraId="14CA29DE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2AB4D54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</w:t>
      </w:r>
      <w:r w:rsidRPr="00FF75B8">
        <w:rPr>
          <w:rFonts w:ascii="Times New Roman" w:hAnsi="Times New Roman"/>
          <w:color w:val="000000"/>
          <w:sz w:val="28"/>
          <w:lang w:val="ru-RU"/>
        </w:rPr>
        <w:t>снове использования географических знаний;</w:t>
      </w:r>
    </w:p>
    <w:p w14:paraId="766613E0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</w:t>
      </w:r>
      <w:r w:rsidRPr="00FF75B8">
        <w:rPr>
          <w:rFonts w:ascii="Times New Roman" w:hAnsi="Times New Roman"/>
          <w:color w:val="000000"/>
          <w:sz w:val="28"/>
          <w:lang w:val="ru-RU"/>
        </w:rPr>
        <w:t>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</w:t>
      </w:r>
      <w:r w:rsidRPr="00FF75B8">
        <w:rPr>
          <w:rFonts w:ascii="Times New Roman" w:hAnsi="Times New Roman"/>
          <w:color w:val="000000"/>
          <w:sz w:val="28"/>
          <w:lang w:val="ru-RU"/>
        </w:rPr>
        <w:t>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</w:t>
      </w:r>
      <w:r w:rsidRPr="00FF75B8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</w:t>
      </w:r>
      <w:r w:rsidRPr="00FF75B8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14:paraId="45155C7B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</w:t>
      </w:r>
      <w:r w:rsidRPr="00FF75B8">
        <w:rPr>
          <w:rFonts w:ascii="Times New Roman" w:hAnsi="Times New Roman"/>
          <w:color w:val="000000"/>
          <w:sz w:val="28"/>
          <w:lang w:val="ru-RU"/>
        </w:rPr>
        <w:t>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14:paraId="5F89A7EF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</w:t>
      </w:r>
      <w:r w:rsidRPr="00FF75B8">
        <w:rPr>
          <w:rFonts w:ascii="Times New Roman" w:hAnsi="Times New Roman"/>
          <w:color w:val="000000"/>
          <w:sz w:val="28"/>
          <w:lang w:val="ru-RU"/>
        </w:rPr>
        <w:t>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и фотоизображения, геоинформационные системы), адекватные решаемым задачам;</w:t>
      </w:r>
    </w:p>
    <w:p w14:paraId="3EFC6014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</w:t>
      </w:r>
      <w:r w:rsidRPr="00FF75B8">
        <w:rPr>
          <w:rFonts w:ascii="Times New Roman" w:hAnsi="Times New Roman"/>
          <w:color w:val="000000"/>
          <w:sz w:val="28"/>
          <w:lang w:val="ru-RU"/>
        </w:rPr>
        <w:t>и экологических процессов и явлений на территории регионов мира и отдельных стран;</w:t>
      </w:r>
    </w:p>
    <w:p w14:paraId="72FEBA73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</w:t>
      </w:r>
      <w:r w:rsidRPr="00FF75B8">
        <w:rPr>
          <w:rFonts w:ascii="Times New Roman" w:hAnsi="Times New Roman"/>
          <w:color w:val="000000"/>
          <w:sz w:val="28"/>
          <w:lang w:val="ru-RU"/>
        </w:rPr>
        <w:t>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3143D02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</w:t>
      </w:r>
      <w:r w:rsidRPr="00FF75B8">
        <w:rPr>
          <w:rFonts w:ascii="Times New Roman" w:hAnsi="Times New Roman"/>
          <w:color w:val="000000"/>
          <w:sz w:val="28"/>
          <w:lang w:val="ru-RU"/>
        </w:rPr>
        <w:t>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1195441C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14:paraId="266294C7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</w:t>
      </w:r>
      <w:r w:rsidRPr="00FF75B8">
        <w:rPr>
          <w:rFonts w:ascii="Times New Roman" w:hAnsi="Times New Roman"/>
          <w:color w:val="000000"/>
          <w:sz w:val="28"/>
          <w:lang w:val="ru-RU"/>
        </w:rPr>
        <w:t>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2EF26F6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</w:t>
      </w:r>
      <w:r w:rsidRPr="00FF75B8">
        <w:rPr>
          <w:rFonts w:ascii="Times New Roman" w:hAnsi="Times New Roman"/>
          <w:color w:val="000000"/>
          <w:sz w:val="28"/>
          <w:lang w:val="ru-RU"/>
        </w:rPr>
        <w:t xml:space="preserve"> информации из различных источников;</w:t>
      </w:r>
    </w:p>
    <w:p w14:paraId="25A7DB52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14:paraId="33958EA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0B8EDA3D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8) сформиро</w:t>
      </w:r>
      <w:r w:rsidRPr="00FF75B8">
        <w:rPr>
          <w:rFonts w:ascii="Times New Roman" w:hAnsi="Times New Roman"/>
          <w:color w:val="000000"/>
          <w:sz w:val="28"/>
          <w:lang w:val="ru-RU"/>
        </w:rPr>
        <w:t>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</w:t>
      </w:r>
      <w:r w:rsidRPr="00FF75B8">
        <w:rPr>
          <w:rFonts w:ascii="Times New Roman" w:hAnsi="Times New Roman"/>
          <w:color w:val="000000"/>
          <w:sz w:val="28"/>
          <w:lang w:val="ru-RU"/>
        </w:rPr>
        <w:t>ле объяснять различие в составе, структуре и размещении населения, в уровне и качестве жизни населения;</w:t>
      </w:r>
    </w:p>
    <w:p w14:paraId="02571EC5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</w:t>
      </w:r>
      <w:r w:rsidRPr="00FF75B8">
        <w:rPr>
          <w:rFonts w:ascii="Times New Roman" w:hAnsi="Times New Roman"/>
          <w:color w:val="000000"/>
          <w:sz w:val="28"/>
          <w:lang w:val="ru-RU"/>
        </w:rPr>
        <w:t>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</w:t>
      </w:r>
      <w:r w:rsidRPr="00FF75B8">
        <w:rPr>
          <w:rFonts w:ascii="Times New Roman" w:hAnsi="Times New Roman"/>
          <w:color w:val="000000"/>
          <w:sz w:val="28"/>
          <w:lang w:val="ru-RU"/>
        </w:rPr>
        <w:t>мации;</w:t>
      </w:r>
    </w:p>
    <w:p w14:paraId="63441F6A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</w:t>
      </w:r>
      <w:r w:rsidRPr="00FF75B8">
        <w:rPr>
          <w:rFonts w:ascii="Times New Roman" w:hAnsi="Times New Roman"/>
          <w:color w:val="000000"/>
          <w:sz w:val="28"/>
          <w:lang w:val="ru-RU"/>
        </w:rPr>
        <w:t>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</w:t>
      </w:r>
      <w:r w:rsidRPr="00FF75B8">
        <w:rPr>
          <w:rFonts w:ascii="Times New Roman" w:hAnsi="Times New Roman"/>
          <w:color w:val="000000"/>
          <w:sz w:val="28"/>
          <w:lang w:val="ru-RU"/>
        </w:rPr>
        <w:t>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</w:t>
      </w:r>
      <w:r w:rsidRPr="00FF75B8">
        <w:rPr>
          <w:rFonts w:ascii="Times New Roman" w:hAnsi="Times New Roman"/>
          <w:color w:val="000000"/>
          <w:sz w:val="28"/>
          <w:lang w:val="ru-RU"/>
        </w:rPr>
        <w:t>ународных экономических связей России в новых экономических условиях;</w:t>
      </w:r>
    </w:p>
    <w:p w14:paraId="47761A06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</w:t>
      </w:r>
      <w:r w:rsidRPr="00FF75B8">
        <w:rPr>
          <w:rFonts w:ascii="Times New Roman" w:hAnsi="Times New Roman"/>
          <w:color w:val="000000"/>
          <w:sz w:val="28"/>
          <w:lang w:val="ru-RU"/>
        </w:rPr>
        <w:t>ы проблем взаимодействия природы и общества;</w:t>
      </w:r>
    </w:p>
    <w:p w14:paraId="18D133F8" w14:textId="77777777" w:rsidR="008B5945" w:rsidRPr="00FF75B8" w:rsidRDefault="005F0EAD">
      <w:pPr>
        <w:spacing w:after="0" w:line="264" w:lineRule="auto"/>
        <w:ind w:firstLine="600"/>
        <w:jc w:val="both"/>
        <w:rPr>
          <w:lang w:val="ru-RU"/>
        </w:rPr>
      </w:pPr>
      <w:r w:rsidRPr="00FF75B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14:paraId="2CC37821" w14:textId="77777777" w:rsidR="008B5945" w:rsidRPr="00FF75B8" w:rsidRDefault="008B5945">
      <w:pPr>
        <w:rPr>
          <w:lang w:val="ru-RU"/>
        </w:rPr>
        <w:sectPr w:rsidR="008B5945" w:rsidRPr="00FF75B8">
          <w:pgSz w:w="11906" w:h="16383"/>
          <w:pgMar w:top="1134" w:right="850" w:bottom="1134" w:left="1701" w:header="720" w:footer="720" w:gutter="0"/>
          <w:cols w:space="720"/>
        </w:sectPr>
      </w:pPr>
    </w:p>
    <w:p w14:paraId="61E444F5" w14:textId="77777777" w:rsidR="008B5945" w:rsidRDefault="005F0EAD">
      <w:pPr>
        <w:spacing w:after="0"/>
        <w:ind w:left="120"/>
      </w:pPr>
      <w:bookmarkStart w:id="8" w:name="block-1850971"/>
      <w:bookmarkEnd w:id="7"/>
      <w:r w:rsidRPr="00FF75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3642F9" w14:textId="77777777" w:rsidR="008B5945" w:rsidRDefault="005F0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781"/>
        <w:gridCol w:w="1356"/>
        <w:gridCol w:w="1841"/>
        <w:gridCol w:w="1910"/>
        <w:gridCol w:w="4177"/>
      </w:tblGrid>
      <w:tr w:rsidR="008B5945" w14:paraId="3D47DF6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4075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BBB34" w14:textId="77777777" w:rsidR="008B5945" w:rsidRDefault="008B59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97EC1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A062D1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BC85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07D7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1A980C" w14:textId="77777777" w:rsidR="008B5945" w:rsidRDefault="008B5945">
            <w:pPr>
              <w:spacing w:after="0"/>
              <w:ind w:left="135"/>
            </w:pPr>
          </w:p>
        </w:tc>
      </w:tr>
      <w:tr w:rsidR="008B5945" w14:paraId="55EBA9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21A22" w14:textId="77777777" w:rsidR="008B5945" w:rsidRDefault="008B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1482B" w14:textId="77777777" w:rsidR="008B5945" w:rsidRDefault="008B59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FA6DD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54B13E" w14:textId="77777777" w:rsidR="008B5945" w:rsidRDefault="008B59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04CCC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2F0D91" w14:textId="77777777" w:rsidR="008B5945" w:rsidRDefault="008B59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85D3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8E3778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2BA8E" w14:textId="77777777" w:rsidR="008B5945" w:rsidRDefault="008B5945"/>
        </w:tc>
      </w:tr>
      <w:tr w:rsidR="008B5945" w14:paraId="3D338A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C5EF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B5945" w14:paraId="1CAC4E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577A92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61F17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E3662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D209B5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CB390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586876" w14:textId="77777777" w:rsidR="008B5945" w:rsidRDefault="005F0EAD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http://rgo.ru/</w:t>
              </w:r>
            </w:hyperlink>
          </w:p>
        </w:tc>
      </w:tr>
      <w:tr w:rsidR="008B5945" w14:paraId="568AC9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5059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34F7D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3D30A6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8019A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653B9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AAF521" w14:textId="77777777" w:rsidR="008B5945" w:rsidRDefault="005F0EA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http://pedsovet.org/</w:t>
              </w:r>
            </w:hyperlink>
          </w:p>
        </w:tc>
      </w:tr>
      <w:tr w:rsidR="008B5945" w14:paraId="5A48F8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F588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D3463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AC29E" w14:textId="77777777" w:rsidR="008B5945" w:rsidRDefault="008B5945"/>
        </w:tc>
      </w:tr>
      <w:tr w:rsidR="008B5945" w14:paraId="1D4B82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5827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8B5945" w:rsidRPr="00FF75B8" w14:paraId="473D30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C7014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810D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FB46F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DA44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33280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E506A8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005424-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FBBA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09-69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</w:tc>
      </w:tr>
      <w:tr w:rsidR="008B5945" w14:paraId="505881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8127E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5891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C8F099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C3151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0D08B1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35960" w14:textId="77777777" w:rsidR="008B5945" w:rsidRDefault="008B5945">
            <w:pPr>
              <w:spacing w:after="0"/>
              <w:ind w:left="135"/>
            </w:pPr>
          </w:p>
        </w:tc>
      </w:tr>
      <w:tr w:rsidR="008B5945" w14:paraId="514737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CC7D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C3CD4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67F3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2C022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5A8407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87EACB" w14:textId="77777777" w:rsidR="008B5945" w:rsidRDefault="005F0EA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http://www.nmg.ru/rubrs.asp?art_id=14150 rubr_id=32 page=1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B5945" w14:paraId="5367BB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9B39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C7FB3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8BE4E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DA04F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FDE374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BC3E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nternetUrok.ru</w:t>
            </w:r>
          </w:p>
        </w:tc>
      </w:tr>
      <w:tr w:rsidR="008B5945" w14:paraId="5A6F3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8BE2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C4EA16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5461A" w14:textId="77777777" w:rsidR="008B5945" w:rsidRDefault="008B5945"/>
        </w:tc>
      </w:tr>
      <w:tr w:rsidR="008B5945" w14:paraId="0A3966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60FC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8B5945" w14:paraId="51D0D3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20B7F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D8EA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95E73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D5222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CB3F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21873" w14:textId="77777777" w:rsidR="008B5945" w:rsidRDefault="005F0EA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B5945" w14:paraId="53728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76E3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D139E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C67F18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6AEB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6A353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9684A" w14:textId="77777777" w:rsidR="008B5945" w:rsidRDefault="005F0EA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karty/</w:t>
              </w:r>
            </w:hyperlink>
          </w:p>
        </w:tc>
      </w:tr>
      <w:tr w:rsidR="008B5945" w14:paraId="3DCC2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7EDA0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541654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94A18" w14:textId="77777777" w:rsidR="008B5945" w:rsidRDefault="008B5945"/>
        </w:tc>
      </w:tr>
      <w:tr w:rsidR="008B5945" w14:paraId="0C661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A39BE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B5945" w14:paraId="405148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50C38D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AC09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6BBF9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A2EAE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1AD6AA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AA38C8" w14:textId="77777777" w:rsidR="008B5945" w:rsidRDefault="005F0EA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http://rgo.ru/</w:t>
              </w:r>
            </w:hyperlink>
          </w:p>
        </w:tc>
      </w:tr>
      <w:tr w:rsidR="008B5945" w14:paraId="3653D0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167A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1A94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843E4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314AB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CDE0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AE49D9" w14:textId="77777777" w:rsidR="008B5945" w:rsidRDefault="005F0EA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http://www.demoscope.ru/</w:t>
              </w:r>
            </w:hyperlink>
          </w:p>
        </w:tc>
      </w:tr>
      <w:tr w:rsidR="008B5945" w14:paraId="582E0E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6B0C8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8BF5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1993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0A62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441791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8DC08" w14:textId="77777777" w:rsidR="008B5945" w:rsidRDefault="005F0EA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http://www.demoscope.ru/</w:t>
              </w:r>
            </w:hyperlink>
          </w:p>
        </w:tc>
      </w:tr>
      <w:tr w:rsidR="008B5945" w14:paraId="6CB83A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E58417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95433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00D76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410EC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DFE65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95966B" w14:textId="77777777" w:rsidR="008B5945" w:rsidRDefault="005F0EA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http://www.demoscope.ru/</w:t>
              </w:r>
            </w:hyperlink>
          </w:p>
        </w:tc>
      </w:tr>
      <w:tr w:rsidR="008B5945" w14:paraId="46BFE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619D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3B7BB7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6177D" w14:textId="77777777" w:rsidR="008B5945" w:rsidRDefault="008B5945"/>
        </w:tc>
      </w:tr>
      <w:tr w:rsidR="008B5945" w14:paraId="3A77F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A526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8B5945" w:rsidRPr="00FF75B8" w14:paraId="5B184A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534E8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B7742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4AE3B0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0DA01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290C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3A0680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005424-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FBBA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09-69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</w:tc>
      </w:tr>
      <w:tr w:rsidR="008B5945" w:rsidRPr="00FF75B8" w14:paraId="7A9A82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EBD69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54CE1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B339A4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B7239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E327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33023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005424-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FBBA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09-69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7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</w:tc>
      </w:tr>
      <w:tr w:rsidR="008B5945" w14:paraId="688FCC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9DEAF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B94A5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92370A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563DD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F5EB0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3049E6" w14:textId="77777777" w:rsidR="008B5945" w:rsidRDefault="005F0EA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http://www.atlapedia.com/</w:t>
              </w:r>
            </w:hyperlink>
          </w:p>
        </w:tc>
      </w:tr>
      <w:tr w:rsidR="008B5945" w14:paraId="60D1DB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ADE30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C174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5E96B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1873A0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8C57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5B9E3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rhttp://geo-tur.narod.ruesh.edu.ru</w:t>
            </w:r>
          </w:p>
        </w:tc>
      </w:tr>
      <w:tr w:rsidR="008B5945" w14:paraId="498D54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E0B12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9D5F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92AE5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7F7C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89C5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3F2FC" w14:textId="77777777" w:rsidR="008B5945" w:rsidRDefault="005F0EA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http://geo-tur.narod.ru</w:t>
              </w:r>
            </w:hyperlink>
          </w:p>
        </w:tc>
      </w:tr>
      <w:tr w:rsidR="008B5945" w14:paraId="276D9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0A9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BBC1F6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CA6F3" w14:textId="77777777" w:rsidR="008B5945" w:rsidRDefault="008B5945"/>
        </w:tc>
      </w:tr>
      <w:tr w:rsidR="008B5945" w14:paraId="1DFDF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B758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D88E2B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D2BE19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37A96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127421" w14:textId="77777777" w:rsidR="008B5945" w:rsidRDefault="008B5945">
            <w:pPr>
              <w:spacing w:after="0"/>
              <w:ind w:left="135"/>
            </w:pPr>
          </w:p>
        </w:tc>
      </w:tr>
      <w:tr w:rsidR="008B5945" w14:paraId="18457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7C3DE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D1FB68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A6A3D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E94262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46F10" w14:textId="77777777" w:rsidR="008B5945" w:rsidRDefault="008B5945"/>
        </w:tc>
      </w:tr>
    </w:tbl>
    <w:p w14:paraId="3C88AB56" w14:textId="77777777" w:rsidR="008B5945" w:rsidRDefault="008B5945">
      <w:pPr>
        <w:sectPr w:rsidR="008B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1DDA7" w14:textId="77777777" w:rsidR="008B5945" w:rsidRDefault="005F0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945"/>
        <w:gridCol w:w="1294"/>
        <w:gridCol w:w="1841"/>
        <w:gridCol w:w="1910"/>
        <w:gridCol w:w="4177"/>
      </w:tblGrid>
      <w:tr w:rsidR="008B5945" w14:paraId="333D093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1409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78A12" w14:textId="77777777" w:rsidR="008B5945" w:rsidRDefault="008B59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8844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D71997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D9D7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F599D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6DC575" w14:textId="77777777" w:rsidR="008B5945" w:rsidRDefault="008B5945">
            <w:pPr>
              <w:spacing w:after="0"/>
              <w:ind w:left="135"/>
            </w:pPr>
          </w:p>
        </w:tc>
      </w:tr>
      <w:tr w:rsidR="008B5945" w14:paraId="567127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7A2E1" w14:textId="77777777" w:rsidR="008B5945" w:rsidRDefault="008B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05D0B" w14:textId="77777777" w:rsidR="008B5945" w:rsidRDefault="008B594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0E378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750949" w14:textId="77777777" w:rsidR="008B5945" w:rsidRDefault="008B594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F22E2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E178F1" w14:textId="77777777" w:rsidR="008B5945" w:rsidRDefault="008B594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E9892C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402BBC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AA177" w14:textId="77777777" w:rsidR="008B5945" w:rsidRDefault="008B5945"/>
        </w:tc>
      </w:tr>
      <w:tr w:rsidR="008B5945" w14:paraId="01B373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DC7B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8B5945" w14:paraId="60398C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5CFC3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3BBFE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8FE81A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C7E56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B907A7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6733C3" w14:textId="77777777" w:rsidR="008B5945" w:rsidRDefault="005F0EA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http://www.atlapedia.com/</w:t>
              </w:r>
            </w:hyperlink>
          </w:p>
        </w:tc>
      </w:tr>
      <w:tr w:rsidR="008B5945" w14:paraId="4739B5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C1314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CCE4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D2774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3781F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81C087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9C3CA6E" w14:textId="77777777" w:rsidR="008B5945" w:rsidRDefault="005F0EA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http://www.atlapedia.com/</w:t>
              </w:r>
            </w:hyperlink>
          </w:p>
        </w:tc>
      </w:tr>
      <w:tr w:rsidR="008B5945" w14:paraId="754F7D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00D89D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2AFA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99E22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86B4E3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D6287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DAC8A0" w14:textId="77777777" w:rsidR="008B5945" w:rsidRDefault="005F0EA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http://www.atlapedia.com/</w:t>
              </w:r>
            </w:hyperlink>
          </w:p>
        </w:tc>
      </w:tr>
      <w:tr w:rsidR="008B5945" w14:paraId="2824B7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9B612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B942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9F545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74567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25F589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496E98" w14:textId="77777777" w:rsidR="008B5945" w:rsidRDefault="005F0EA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http://www.atlapedia.com/</w:t>
              </w:r>
            </w:hyperlink>
          </w:p>
        </w:tc>
      </w:tr>
      <w:tr w:rsidR="008B5945" w14:paraId="5FDA88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A6540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E8D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7E02E0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4140D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6230E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FC01B6" w14:textId="77777777" w:rsidR="008B5945" w:rsidRDefault="005F0EA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http://www.atlapedia.com/</w:t>
              </w:r>
            </w:hyperlink>
          </w:p>
        </w:tc>
      </w:tr>
      <w:tr w:rsidR="008B5945" w14:paraId="138E28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B90093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7F10E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C75DE8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6A737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DD2C98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04A72B" w14:textId="77777777" w:rsidR="008B5945" w:rsidRDefault="005F0EA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http://www.nmg.ru/rubrs.asp?art_id=14150 rubr_id=32 page=1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B5945" w14:paraId="2B63F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AC7F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96302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18DA6" w14:textId="77777777" w:rsidR="008B5945" w:rsidRDefault="008B5945"/>
        </w:tc>
      </w:tr>
      <w:tr w:rsidR="008B5945" w14:paraId="68F324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FBAE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B5945" w14:paraId="3396BB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BF21B8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D6E1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F5C89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1E21D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047FFC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AEA257" w14:textId="77777777" w:rsidR="008B5945" w:rsidRDefault="005F0EA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http://www.nmg.ru/rubrs.asp?art_id=14150 rubr_id=32 page=1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B5945" w14:paraId="4F87F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3D373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FF3B439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5D98E" w14:textId="77777777" w:rsidR="008B5945" w:rsidRDefault="008B5945"/>
        </w:tc>
      </w:tr>
      <w:tr w:rsidR="008B5945" w14:paraId="0FEF8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803B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023782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C4F62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24711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1446DD" w14:textId="77777777" w:rsidR="008B5945" w:rsidRDefault="008B5945">
            <w:pPr>
              <w:spacing w:after="0"/>
              <w:ind w:left="135"/>
            </w:pPr>
          </w:p>
        </w:tc>
      </w:tr>
      <w:tr w:rsidR="008B5945" w14:paraId="70478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58C50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104CCC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2FCCFA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D74386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464811" w14:textId="77777777" w:rsidR="008B5945" w:rsidRDefault="008B5945"/>
        </w:tc>
      </w:tr>
    </w:tbl>
    <w:p w14:paraId="03E96396" w14:textId="77777777" w:rsidR="008B5945" w:rsidRDefault="008B5945">
      <w:pPr>
        <w:sectPr w:rsidR="008B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E262B" w14:textId="77777777" w:rsidR="008B5945" w:rsidRDefault="008B5945">
      <w:pPr>
        <w:sectPr w:rsidR="008B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B0DB2" w14:textId="77777777" w:rsidR="008B5945" w:rsidRDefault="005F0EAD">
      <w:pPr>
        <w:spacing w:after="0"/>
        <w:ind w:left="120"/>
      </w:pPr>
      <w:bookmarkStart w:id="9" w:name="block-18509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B949D8" w14:textId="77777777" w:rsidR="008B5945" w:rsidRDefault="005F0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171"/>
        <w:gridCol w:w="948"/>
        <w:gridCol w:w="1841"/>
        <w:gridCol w:w="1910"/>
        <w:gridCol w:w="1423"/>
        <w:gridCol w:w="4059"/>
      </w:tblGrid>
      <w:tr w:rsidR="008B5945" w14:paraId="2404A1E8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2B7C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09AF1" w14:textId="77777777" w:rsidR="008B5945" w:rsidRDefault="008B59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4E6FD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BE7723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D640A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3A3E1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52DD2E" w14:textId="77777777" w:rsidR="008B5945" w:rsidRDefault="008B5945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C240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FECCD4" w14:textId="77777777" w:rsidR="008B5945" w:rsidRDefault="008B5945">
            <w:pPr>
              <w:spacing w:after="0"/>
              <w:ind w:left="135"/>
            </w:pPr>
          </w:p>
        </w:tc>
      </w:tr>
      <w:tr w:rsidR="008B5945" w14:paraId="246A5F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4004B" w14:textId="77777777" w:rsidR="008B5945" w:rsidRDefault="008B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C343B" w14:textId="77777777" w:rsidR="008B5945" w:rsidRDefault="008B594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7CA65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06D29E" w14:textId="77777777" w:rsidR="008B5945" w:rsidRDefault="008B594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DCABDE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E44434" w14:textId="77777777" w:rsidR="008B5945" w:rsidRDefault="008B5945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1926F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F9257A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F9F4C" w14:textId="77777777" w:rsidR="008B5945" w:rsidRDefault="008B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F089E" w14:textId="77777777" w:rsidR="008B5945" w:rsidRDefault="008B5945"/>
        </w:tc>
      </w:tr>
      <w:tr w:rsidR="008B5945" w14:paraId="31D44AF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D8E440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B93BF2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3DA4C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EE85045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5C5450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1B6B8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CF944E1" w14:textId="77777777" w:rsidR="008B5945" w:rsidRDefault="005F0EA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8B5945" w14:paraId="27848C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4D073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1A1A12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672FFB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A88B5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3F7978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7CCB9D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A9C415F" w14:textId="77777777" w:rsidR="008B5945" w:rsidRDefault="005F0EA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36AB92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0A989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8DB964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0E22E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95E794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8602FF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1D5BB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A5469C7" w14:textId="77777777" w:rsidR="008B5945" w:rsidRDefault="005F0EA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51787B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4E0069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727D8F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антропогенный ландшафты. Практическая работа по теме "Классификация ландшафтов с использованием источников географической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47A06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0E0836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1CE76C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E6E32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A4B744" w14:textId="77777777" w:rsidR="008B5945" w:rsidRDefault="005F0EA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F61D0C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BE536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9304D8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явления,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2D8533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E5BA7E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D443EF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E30C74C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5A9DBA" w14:textId="77777777" w:rsidR="008B5945" w:rsidRDefault="005F0EA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29BED98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93EEFD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442152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BF3696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69DCC4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B23A3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71722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353855" w14:textId="77777777" w:rsidR="008B5945" w:rsidRDefault="005F0EA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FD01D6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AB5F1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CC449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ООПТ. Объекты Всемирного природного и культурного наследия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B2FBD0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73257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721ED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156C80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BF06144" w14:textId="77777777" w:rsidR="008B5945" w:rsidRDefault="005F0EA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6813E0A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05F9DA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4EE176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ресурсов мира. Природно-ресурсный капитал регионов, крупных стран, в том числе России. Ресурсообеспеченность.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2C275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EED6C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B36358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F6FDE3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A76BBEA" w14:textId="77777777" w:rsidR="008B5945" w:rsidRDefault="005F0EA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8B5945" w14:paraId="3D12F7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D9EBFB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2E714E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BD874A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FFC066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8FC76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E0EC91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FE05B14" w14:textId="77777777" w:rsidR="008B5945" w:rsidRDefault="005F0EA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CC25E4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A98B1A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A1AC4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мироустройства.ПГП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. Специфика России как евразийского и приарктического государст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F1C57D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9324903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27FAF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D4A25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164A2B2" w14:textId="77777777" w:rsidR="008B5945" w:rsidRDefault="005F0EA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483F19B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A6CA6A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B02671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BF8009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9FC1F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8E0315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BD0A027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9CED0E" w14:textId="77777777" w:rsidR="008B5945" w:rsidRDefault="005F0EA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6AEB674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CA3CF9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91FED6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EA448A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954321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E122233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B6DEC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A8E94B3" w14:textId="77777777" w:rsidR="008B5945" w:rsidRDefault="005F0EA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3A3CAA6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3E5D6DF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11F54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роста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CB85BA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D5EA7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891A6E9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BD08E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D0B0146" w14:textId="77777777" w:rsidR="008B5945" w:rsidRDefault="005F0EA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3D68DE8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611DCF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C16E7B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направления.Теория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B84E30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09C315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1D053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5E9E9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7F71837" w14:textId="77777777" w:rsidR="008B5945" w:rsidRDefault="005F0EA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9D6DAC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2CE39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24D555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по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"Сравнение половой и возрастной структуры в странах различных типов воспроизводства населения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18C286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4EB3B5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F5035F9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33623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4C43EE" w14:textId="77777777" w:rsidR="008B5945" w:rsidRDefault="005F0EA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5D6E5F4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93CB8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F4B018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147AAE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4B36FF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DBB2F2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6CC1A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4F3343" w14:textId="77777777" w:rsidR="008B5945" w:rsidRDefault="005F0EAD">
            <w:pPr>
              <w:spacing w:after="0"/>
              <w:ind w:left="135"/>
            </w:pPr>
            <w:hyperlink r:id="rId41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1F02C8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4989F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DE561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населения: причины, основные типы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957368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3794D5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F983C3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E4C279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A977224" w14:textId="77777777" w:rsidR="008B5945" w:rsidRDefault="005F0EA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2120C47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CE5ACD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E4656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5D1F3F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1846AB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FF86A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DCFAF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0950D01" w14:textId="77777777" w:rsidR="008B5945" w:rsidRDefault="005F0EAD">
            <w:pPr>
              <w:spacing w:after="0"/>
              <w:ind w:left="135"/>
            </w:pPr>
            <w:hyperlink r:id="rId43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19E2787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1CFE3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52462C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5AE1EB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99FB2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4571C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2A618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5ECD634" w14:textId="77777777" w:rsidR="008B5945" w:rsidRDefault="005F0EA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507A25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340C2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C3F4DD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хозяйство.Отраслевая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9585F3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A406F9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05525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358C3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9509F9A" w14:textId="77777777" w:rsidR="008B5945" w:rsidRDefault="005F0EAD">
            <w:pPr>
              <w:spacing w:after="0"/>
              <w:ind w:left="135"/>
            </w:pPr>
            <w:hyperlink r:id="rId45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13E24BD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EB19A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43EACB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по теме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"Сравнение структуры экономики аграрных, индустриальных и постиндустриальных стран"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934064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A1A239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D3CA2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FEBE11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CE56BC" w14:textId="77777777" w:rsidR="008B5945" w:rsidRDefault="005F0EAD">
            <w:pPr>
              <w:spacing w:after="0"/>
              <w:ind w:left="135"/>
            </w:pPr>
            <w:hyperlink r:id="rId46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2F2B859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B84D737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413DD5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EE0119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4AD0B6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D9C2B7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3B559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E50070F" w14:textId="77777777" w:rsidR="008B5945" w:rsidRDefault="005F0EAD">
            <w:pPr>
              <w:spacing w:after="0"/>
              <w:ind w:left="135"/>
            </w:pPr>
            <w:hyperlink r:id="rId47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0A9B7CC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3AFF19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D395CD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размещения основных видов сырьевых и топливных ресурсов. Страны-лидеры по запасам и добыче нефти,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26CDE9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2B647F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5F3FDB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5827CC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CFB954C" w14:textId="77777777" w:rsidR="008B5945" w:rsidRDefault="005F0EA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7F64BED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A0F5F13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BF21E4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83CDF7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881680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780B29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4FB00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F20FBB3" w14:textId="77777777" w:rsidR="008B5945" w:rsidRDefault="005F0EAD">
            <w:pPr>
              <w:spacing w:after="0"/>
              <w:ind w:left="135"/>
            </w:pPr>
            <w:hyperlink r:id="rId49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2C11662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FB375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880090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и её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8A9856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02F72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D174A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76104E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05C32B0" w14:textId="77777777" w:rsidR="008B5945" w:rsidRDefault="005F0EA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282F9E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8996D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6C0B9F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производители и экспортёры продукции цветных 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06ACFA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26C0F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3C5D53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927BC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9A32302" w14:textId="77777777" w:rsidR="008B5945" w:rsidRDefault="005F0EAD">
            <w:pPr>
              <w:spacing w:after="0"/>
              <w:ind w:left="135"/>
            </w:pPr>
            <w:hyperlink r:id="rId51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62F6F04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5B96489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2CB43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4CC50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73032E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1E989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CFF72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494C0A" w14:textId="77777777" w:rsidR="008B5945" w:rsidRDefault="005F0EAD">
            <w:pPr>
              <w:spacing w:after="0"/>
              <w:ind w:left="135"/>
            </w:pPr>
            <w:hyperlink r:id="rId52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77804D7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6D9D8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42136D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EFF0F9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2FC5906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5F0097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A8866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0390BA4" w14:textId="77777777" w:rsidR="008B5945" w:rsidRDefault="005F0EAD">
            <w:pPr>
              <w:spacing w:after="0"/>
              <w:ind w:left="135"/>
            </w:pPr>
            <w:hyperlink r:id="rId53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#.Yvqw2HZByUk</w:t>
              </w:r>
            </w:hyperlink>
          </w:p>
        </w:tc>
      </w:tr>
      <w:tr w:rsidR="008B5945" w14:paraId="44B2415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28EBF5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F0D71F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тенденции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отрасли. Органическое сельское хозяйство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796DD2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376D58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EB47E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32664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18A60D9" w14:textId="77777777" w:rsidR="008B5945" w:rsidRDefault="005F0EA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1E19F5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582998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47A1FB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отдельных его отраслей на окружающую среду. Практическая работа по теме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1E1C43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72EF66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AFB2D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6DEC9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1AB6BF" w14:textId="77777777" w:rsidR="008B5945" w:rsidRDefault="005F0EAD">
            <w:pPr>
              <w:spacing w:after="0"/>
              <w:ind w:left="135"/>
            </w:pPr>
            <w:hyperlink r:id="rId55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2FEE6EF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A9CFDA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97A779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00BF86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C0471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B749EF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4034080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BCE2F03" w14:textId="77777777" w:rsidR="008B5945" w:rsidRDefault="005F0EA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094567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24C523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ABB8C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DC0401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927B2C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58C148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FCA58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C674379" w14:textId="77777777" w:rsidR="008B5945" w:rsidRDefault="005F0EA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5D00EF8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C6077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86FB1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819EFC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CBD008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CA838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2594C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C8BCD5" w14:textId="77777777" w:rsidR="008B5945" w:rsidRDefault="005F0EAD">
            <w:pPr>
              <w:spacing w:after="0"/>
              <w:ind w:left="135"/>
            </w:pPr>
            <w:hyperlink r:id="rId58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2B7F30E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7F0DD37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3470B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A95674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866515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4C69F3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897CAC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380B3D0" w14:textId="77777777" w:rsidR="008B5945" w:rsidRDefault="005F0EAD">
            <w:pPr>
              <w:spacing w:after="0"/>
              <w:ind w:left="135"/>
            </w:pPr>
            <w:hyperlink r:id="rId59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6017F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37E42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48F853D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0F7582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BFD34E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30A89" w14:textId="77777777" w:rsidR="008B5945" w:rsidRDefault="008B5945"/>
        </w:tc>
      </w:tr>
    </w:tbl>
    <w:p w14:paraId="13AB70B8" w14:textId="77777777" w:rsidR="008B5945" w:rsidRDefault="008B5945">
      <w:pPr>
        <w:sectPr w:rsidR="008B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FFA97" w14:textId="77777777" w:rsidR="008B5945" w:rsidRDefault="005F0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123"/>
        <w:gridCol w:w="974"/>
        <w:gridCol w:w="1841"/>
        <w:gridCol w:w="1910"/>
        <w:gridCol w:w="1423"/>
        <w:gridCol w:w="4059"/>
      </w:tblGrid>
      <w:tr w:rsidR="008B5945" w14:paraId="0E1DF9D3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D521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131107" w14:textId="77777777" w:rsidR="008B5945" w:rsidRDefault="008B59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0F6C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8759AD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81C9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D7F0E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C030BF" w14:textId="77777777" w:rsidR="008B5945" w:rsidRDefault="008B5945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B087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20D1D1" w14:textId="77777777" w:rsidR="008B5945" w:rsidRDefault="008B5945">
            <w:pPr>
              <w:spacing w:after="0"/>
              <w:ind w:left="135"/>
            </w:pPr>
          </w:p>
        </w:tc>
      </w:tr>
      <w:tr w:rsidR="008B5945" w14:paraId="497604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5CCAD" w14:textId="77777777" w:rsidR="008B5945" w:rsidRDefault="008B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9C518" w14:textId="77777777" w:rsidR="008B5945" w:rsidRDefault="008B594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5ADEB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1E163F" w14:textId="77777777" w:rsidR="008B5945" w:rsidRDefault="008B594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4868F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EEE1A2" w14:textId="77777777" w:rsidR="008B5945" w:rsidRDefault="008B5945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952D5E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E4AE6D" w14:textId="77777777" w:rsidR="008B5945" w:rsidRDefault="008B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44538" w14:textId="77777777" w:rsidR="008B5945" w:rsidRDefault="008B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042F9" w14:textId="77777777" w:rsidR="008B5945" w:rsidRDefault="008B5945"/>
        </w:tc>
      </w:tr>
      <w:tr w:rsidR="008B5945" w14:paraId="29FAB52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A3FF99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16E77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47BBE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2012DC5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2459AA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4B12C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21CE7F1" w14:textId="77777777" w:rsidR="008B5945" w:rsidRDefault="005F0EA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734FC6E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03B61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6E626F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C3056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0B237E6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174E5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254CF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07DA55" w14:textId="77777777" w:rsidR="008B5945" w:rsidRDefault="005F0EA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1FF354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8F0F9E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57101E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122212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B1D7D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B2420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C9ACD3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C0BC28" w14:textId="77777777" w:rsidR="008B5945" w:rsidRDefault="005F0EAD">
            <w:pPr>
              <w:spacing w:after="0"/>
              <w:ind w:left="135"/>
            </w:pPr>
            <w:hyperlink r:id="rId62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70DCE6C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ACC4F5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0CB9C2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3F0E4A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A13D2F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590723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7B96AE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50691A" w14:textId="77777777" w:rsidR="008B5945" w:rsidRDefault="005F0EA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6D1D05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8D71E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855A7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DAEF97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263A83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C9F987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A813C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0B5BEA" w14:textId="77777777" w:rsidR="008B5945" w:rsidRDefault="005F0EA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509C02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325327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ACC5D4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2E148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D5856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6CD4C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2CC8BD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1DD5B2" w14:textId="77777777" w:rsidR="008B5945" w:rsidRDefault="005F0EA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0F17DED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0983A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0B6558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природно-ресурсного капитала, населения и хозяйства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3BC11B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6BDE0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30CB3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F0EAAC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67C5B1" w14:textId="77777777" w:rsidR="008B5945" w:rsidRDefault="005F0EA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188BA54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CD634F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6788D1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F89FD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18630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49CDE2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103AF13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604032" w14:textId="77777777" w:rsidR="008B5945" w:rsidRDefault="005F0EA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B5945" w14:paraId="791C8F9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04FF925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15D94E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3E6F82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248B6D5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9AAC5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D38BA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0A29AE2" w14:textId="77777777" w:rsidR="008B5945" w:rsidRDefault="005F0EAD">
            <w:pPr>
              <w:spacing w:after="0"/>
              <w:ind w:left="135"/>
            </w:pPr>
            <w:hyperlink r:id="rId68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278B9AE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BC81BF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CA5A1E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F03A04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0EE94E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BD2451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B17CE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0110223" w14:textId="77777777" w:rsidR="008B5945" w:rsidRDefault="005F0EA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http://www.geo2000.nm.ru/index1.htm</w:t>
              </w:r>
            </w:hyperlink>
          </w:p>
        </w:tc>
      </w:tr>
      <w:tr w:rsidR="008B5945" w14:paraId="010ECFA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C1A359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A46D3D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FFAA2D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D308BA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A69DFD5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BCAC46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329AE41" w14:textId="77777777" w:rsidR="008B5945" w:rsidRDefault="005F0EA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http://www.geo2000.nm.ru/index1.htm</w:t>
              </w:r>
            </w:hyperlink>
          </w:p>
        </w:tc>
      </w:tr>
      <w:tr w:rsidR="008B5945" w14:paraId="60489F7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400910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A87FC9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3B0040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85583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976BE7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613344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C9DDA3" w14:textId="77777777" w:rsidR="008B5945" w:rsidRDefault="005F0EA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http://www.geo2000.nm.ru/index1.htm</w:t>
              </w:r>
            </w:hyperlink>
          </w:p>
        </w:tc>
      </w:tr>
      <w:tr w:rsidR="008B5945" w14:paraId="2766169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D1B601D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433357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 Китая и Индии на основании анализа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экспорте основных видов продукции"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1585A4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B4DA4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4273083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E7CCD1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D48103" w14:textId="77777777" w:rsidR="008B5945" w:rsidRDefault="005F0EA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http://www.geo2000.nm.ru/index1.htm</w:t>
              </w:r>
            </w:hyperlink>
          </w:p>
        </w:tc>
      </w:tr>
      <w:tr w:rsidR="008B5945" w14:paraId="4E0C0A0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7DC28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9B76F2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Центральная Азия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, Восточная Азия, Южная Азия, Юго-Восточная Азия"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2F28EF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423EF4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475E03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927AC6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20E6A2D" w14:textId="77777777" w:rsidR="008B5945" w:rsidRDefault="005F0EA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5945" w14:paraId="729AAC0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E8910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11342D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Субрегионы: США и Канада, Латинская Америка: особенности ЭГП, природно-ресурсного капитала, населения 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0B92BD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09482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22FFA6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1B675B9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FCEFBB1" w14:textId="77777777" w:rsidR="008B5945" w:rsidRDefault="005F0EAD">
            <w:pPr>
              <w:spacing w:after="0"/>
              <w:ind w:left="135"/>
            </w:pPr>
            <w:hyperlink r:id="rId74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0BC0151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C7B7E8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E70DE2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современные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0C5F55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B21D9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26F2C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3D18A8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9E7C6BD" w14:textId="77777777" w:rsidR="008B5945" w:rsidRDefault="005F0EA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5945" w14:paraId="4499AD5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F67B7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EC1340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современные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AB318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596DEA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7E7AC3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C793A1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773785" w14:textId="77777777" w:rsidR="008B5945" w:rsidRDefault="005F0EA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5945" w14:paraId="4EB7096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9C2CD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70F119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DE2060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F8CE9F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BF8F343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992A3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6F4F711" w14:textId="77777777" w:rsidR="008B5945" w:rsidRDefault="005F0EA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5945" w14:paraId="5D6D8F8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EF0F0DC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552174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Бразилии на основе анализа географических карт"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F150CE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CB5DDB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808222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B141110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BDF37D4" w14:textId="77777777" w:rsidR="008B5945" w:rsidRDefault="005F0EAD">
            <w:pPr>
              <w:spacing w:after="0"/>
              <w:ind w:left="135"/>
            </w:pPr>
            <w:hyperlink r:id="rId78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09DB4F0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278A1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E8F3EA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"Особенности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экономико-географического положения, природно-ресурсного капитала, населения и хозяйства регионов, крупных стран, в том числе России. Ресурсообеспеченность. Истощение природных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ресурсов. Обеспеченность стран стратегическими ресурсами: нефтью, газом, ураном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, рудами"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E218E6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DE1EE92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F8A27A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206951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752A0E" w14:textId="77777777" w:rsidR="008B5945" w:rsidRDefault="005F0EA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5945" w14:paraId="5088B75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728CC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8F05E7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и социальные проблемы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E272CA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5AA39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42F3E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94D90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5622FB" w14:textId="77777777" w:rsidR="008B5945" w:rsidRDefault="005F0EA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B5945" w14:paraId="4517244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EDB13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43816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D88B2A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E5FCF08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963AA6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54DCDB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4A97C6D" w14:textId="77777777" w:rsidR="008B5945" w:rsidRDefault="005F0EA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B5945" w14:paraId="4D9C465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D7D153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861799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441623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711F01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35799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86E67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E43E45B" w14:textId="77777777" w:rsidR="008B5945" w:rsidRDefault="005F0EA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http://www.geo2000.nm.ru/index1.htm</w:t>
              </w:r>
            </w:hyperlink>
          </w:p>
        </w:tc>
      </w:tr>
      <w:tr w:rsidR="008B5945" w14:paraId="3067239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430B75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1B8CE0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капитала, населения и хозяйства стран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F8538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A8457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47CE82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E1F8EE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6178C1D" w14:textId="77777777" w:rsidR="008B5945" w:rsidRDefault="005F0EAD">
            <w:pPr>
              <w:spacing w:after="0"/>
              <w:ind w:left="135"/>
            </w:pPr>
            <w:hyperlink r:id="rId83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443B82B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CCC5F2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2C54E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по теме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E82CD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0DC09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A19A47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A84560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D7A3477" w14:textId="77777777" w:rsidR="008B5945" w:rsidRDefault="005F0EA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B5945" w14:paraId="2F0C130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134768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A723D8" w14:textId="77777777" w:rsidR="008B5945" w:rsidRDefault="005F0EAD">
            <w:pPr>
              <w:spacing w:after="0"/>
              <w:ind w:left="135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16DEBF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36C37F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AB5B2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D44334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322F489" w14:textId="77777777" w:rsidR="008B5945" w:rsidRDefault="005F0EA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http://adventure.hut.ru/general</w:t>
              </w:r>
            </w:hyperlink>
          </w:p>
        </w:tc>
      </w:tr>
      <w:tr w:rsidR="008B5945" w14:paraId="102770B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428C3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092AC9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gramStart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gramEnd"/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BB4BF1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5D3E2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B275E8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631A05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EA00A4" w14:textId="77777777" w:rsidR="008B5945" w:rsidRDefault="005F0EA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http://adventure.hut.ru/general</w:t>
              </w:r>
            </w:hyperlink>
          </w:p>
        </w:tc>
      </w:tr>
      <w:tr w:rsidR="008B5945" w14:paraId="0A535BD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1BEDDA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80A813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BCBF9D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0FB44A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8454F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BBAE7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21E4CD" w14:textId="77777777" w:rsidR="008B5945" w:rsidRDefault="005F0EA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B5945" w14:paraId="2B698B0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F66ED7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0708FF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внешнеэкономических и внешнеполитических задач развития экономики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F0DEC6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E9F3E59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27D63D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52D062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10FA92" w14:textId="77777777" w:rsidR="008B5945" w:rsidRDefault="005F0EA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B5945" w14:paraId="290965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0688A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4EF45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4BEEEC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819D12B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7A14CB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7C961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D971B90" w14:textId="77777777" w:rsidR="008B5945" w:rsidRDefault="005F0EAD">
            <w:pPr>
              <w:spacing w:after="0"/>
              <w:ind w:left="135"/>
            </w:pPr>
            <w:hyperlink r:id="rId89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B5945" w14:paraId="3E1A198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836D64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087AC9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5B2240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03DB1B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9D68EDE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33CF80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9AC327F" w14:textId="77777777" w:rsidR="008B5945" w:rsidRDefault="005F0EA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http://www.geo2000.nm.ru/index1.htm</w:t>
              </w:r>
            </w:hyperlink>
          </w:p>
        </w:tc>
      </w:tr>
      <w:tr w:rsidR="008B5945" w14:paraId="201FB60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A529016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6E6460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0D7C2F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A61F196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A7DF184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A72F9D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4DA9200" w14:textId="77777777" w:rsidR="008B5945" w:rsidRDefault="005F0EA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http://adventure.hut.ru/general</w:t>
              </w:r>
            </w:hyperlink>
          </w:p>
        </w:tc>
      </w:tr>
      <w:tr w:rsidR="008B5945" w14:paraId="226FEFD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982FCB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6E707D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DE3B0F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8C8B82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D0EAFF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D3FA5A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380DA3" w14:textId="77777777" w:rsidR="008B5945" w:rsidRDefault="005F0EA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http://adventure.hut.ru/general</w:t>
              </w:r>
            </w:hyperlink>
          </w:p>
        </w:tc>
      </w:tr>
      <w:tr w:rsidR="008B5945" w14:paraId="424F177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5206B1" w14:textId="77777777" w:rsidR="008B5945" w:rsidRDefault="005F0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D7957B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Практическ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работа по теме </w:t>
            </w: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8E8013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ED4446E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051D641" w14:textId="77777777" w:rsidR="008B5945" w:rsidRDefault="008B594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95281F" w14:textId="77777777" w:rsidR="008B5945" w:rsidRDefault="005F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B31030F" w14:textId="77777777" w:rsidR="008B5945" w:rsidRDefault="005F0EA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http://adventure.hut.ru/general</w:t>
              </w:r>
            </w:hyperlink>
          </w:p>
        </w:tc>
      </w:tr>
      <w:tr w:rsidR="008B5945" w14:paraId="6E0118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4E35C" w14:textId="77777777" w:rsidR="008B5945" w:rsidRPr="00FF75B8" w:rsidRDefault="005F0EAD">
            <w:pPr>
              <w:spacing w:after="0"/>
              <w:ind w:left="135"/>
              <w:rPr>
                <w:lang w:val="ru-RU"/>
              </w:rPr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0D32F2B" w14:textId="77777777" w:rsidR="008B5945" w:rsidRDefault="005F0EAD">
            <w:pPr>
              <w:spacing w:after="0"/>
              <w:ind w:left="135"/>
              <w:jc w:val="center"/>
            </w:pPr>
            <w:r w:rsidRPr="00FF7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0C54A15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BB7C9B8" w14:textId="77777777" w:rsidR="008B5945" w:rsidRDefault="005F0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25343" w14:textId="77777777" w:rsidR="008B5945" w:rsidRDefault="008B5945"/>
        </w:tc>
      </w:tr>
    </w:tbl>
    <w:p w14:paraId="3B0C4EC7" w14:textId="77777777" w:rsidR="008B5945" w:rsidRDefault="008B5945">
      <w:pPr>
        <w:sectPr w:rsidR="008B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70820" w14:textId="77777777" w:rsidR="008B5945" w:rsidRDefault="008B5945">
      <w:pPr>
        <w:sectPr w:rsidR="008B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3F99AD" w14:textId="77777777" w:rsidR="008B5945" w:rsidRDefault="005F0EAD">
      <w:pPr>
        <w:spacing w:after="0"/>
        <w:ind w:left="120"/>
      </w:pPr>
      <w:bookmarkStart w:id="10" w:name="block-18509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6F76AD2" w14:textId="77777777" w:rsidR="008B5945" w:rsidRDefault="005F0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C9E690" w14:textId="77777777" w:rsidR="008B5945" w:rsidRDefault="008B5945">
      <w:pPr>
        <w:spacing w:after="0" w:line="480" w:lineRule="auto"/>
        <w:ind w:left="120"/>
      </w:pPr>
    </w:p>
    <w:p w14:paraId="089EE7DA" w14:textId="77777777" w:rsidR="008B5945" w:rsidRDefault="008B5945">
      <w:pPr>
        <w:spacing w:after="0" w:line="480" w:lineRule="auto"/>
        <w:ind w:left="120"/>
      </w:pPr>
    </w:p>
    <w:p w14:paraId="533138E3" w14:textId="77777777" w:rsidR="008B5945" w:rsidRDefault="008B5945">
      <w:pPr>
        <w:spacing w:after="0"/>
        <w:ind w:left="120"/>
      </w:pPr>
    </w:p>
    <w:p w14:paraId="22603A21" w14:textId="77777777" w:rsidR="008B5945" w:rsidRDefault="005F0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A2B969" w14:textId="77777777" w:rsidR="008B5945" w:rsidRDefault="008B5945">
      <w:pPr>
        <w:spacing w:after="0" w:line="480" w:lineRule="auto"/>
        <w:ind w:left="120"/>
      </w:pPr>
    </w:p>
    <w:p w14:paraId="5DAFDE8A" w14:textId="77777777" w:rsidR="008B5945" w:rsidRDefault="008B5945">
      <w:pPr>
        <w:spacing w:after="0"/>
        <w:ind w:left="120"/>
      </w:pPr>
    </w:p>
    <w:p w14:paraId="3EF93577" w14:textId="77777777" w:rsidR="008B5945" w:rsidRPr="00FF75B8" w:rsidRDefault="005F0EAD">
      <w:pPr>
        <w:spacing w:after="0" w:line="480" w:lineRule="auto"/>
        <w:ind w:left="120"/>
        <w:rPr>
          <w:lang w:val="ru-RU"/>
        </w:rPr>
      </w:pPr>
      <w:r w:rsidRPr="00FF75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84EE31" w14:textId="77777777" w:rsidR="008B5945" w:rsidRPr="00FF75B8" w:rsidRDefault="008B5945">
      <w:pPr>
        <w:spacing w:after="0" w:line="480" w:lineRule="auto"/>
        <w:ind w:left="120"/>
        <w:rPr>
          <w:lang w:val="ru-RU"/>
        </w:rPr>
      </w:pPr>
    </w:p>
    <w:p w14:paraId="7BB2D771" w14:textId="77777777" w:rsidR="008B5945" w:rsidRPr="00FF75B8" w:rsidRDefault="008B5945">
      <w:pPr>
        <w:rPr>
          <w:lang w:val="ru-RU"/>
        </w:rPr>
        <w:sectPr w:rsidR="008B5945" w:rsidRPr="00FF75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363FAB3" w14:textId="77777777" w:rsidR="005F0EAD" w:rsidRPr="00FF75B8" w:rsidRDefault="005F0EAD">
      <w:pPr>
        <w:rPr>
          <w:lang w:val="ru-RU"/>
        </w:rPr>
      </w:pPr>
    </w:p>
    <w:sectPr w:rsidR="005F0EAD" w:rsidRPr="00FF75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319F"/>
    <w:multiLevelType w:val="multilevel"/>
    <w:tmpl w:val="A7C4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83DCB"/>
    <w:multiLevelType w:val="multilevel"/>
    <w:tmpl w:val="92D8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D344B"/>
    <w:multiLevelType w:val="multilevel"/>
    <w:tmpl w:val="BF1C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B738C"/>
    <w:multiLevelType w:val="multilevel"/>
    <w:tmpl w:val="1FA2F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41EA3"/>
    <w:multiLevelType w:val="multilevel"/>
    <w:tmpl w:val="03EE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342E4"/>
    <w:multiLevelType w:val="multilevel"/>
    <w:tmpl w:val="E7983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56763"/>
    <w:multiLevelType w:val="multilevel"/>
    <w:tmpl w:val="3FC85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8069E"/>
    <w:multiLevelType w:val="multilevel"/>
    <w:tmpl w:val="0AFA7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535820"/>
    <w:multiLevelType w:val="multilevel"/>
    <w:tmpl w:val="341A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CC65D4"/>
    <w:multiLevelType w:val="multilevel"/>
    <w:tmpl w:val="8D9C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76E48"/>
    <w:multiLevelType w:val="multilevel"/>
    <w:tmpl w:val="135AE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00308"/>
    <w:multiLevelType w:val="multilevel"/>
    <w:tmpl w:val="F9F4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14045"/>
    <w:multiLevelType w:val="multilevel"/>
    <w:tmpl w:val="B9AC9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971D5"/>
    <w:multiLevelType w:val="multilevel"/>
    <w:tmpl w:val="78667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835BD1"/>
    <w:multiLevelType w:val="multilevel"/>
    <w:tmpl w:val="4254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75248"/>
    <w:multiLevelType w:val="multilevel"/>
    <w:tmpl w:val="9A6C9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DF5C53"/>
    <w:multiLevelType w:val="multilevel"/>
    <w:tmpl w:val="39D65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5945"/>
    <w:rsid w:val="00421B45"/>
    <w:rsid w:val="005F0EAD"/>
    <w:rsid w:val="008B5945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0614"/>
  <w15:docId w15:val="{828E6F1F-B46E-4D2C-98D5-D9D26C8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c.ru/" TargetMode="External"/><Relationship Id="rId21" Type="http://schemas.openxmlformats.org/officeDocument/2006/relationships/hyperlink" Target="http://www.atlapedia.com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globallab.org/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globallab.org/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globallab.org/ru/" TargetMode="External"/><Relationship Id="rId16" Type="http://schemas.openxmlformats.org/officeDocument/2006/relationships/hyperlink" Target="http://school-collection.edu.ru/catalog/rubr/7B005424-FBBA-3F09-69DD-0CD" TargetMode="External"/><Relationship Id="rId11" Type="http://schemas.openxmlformats.org/officeDocument/2006/relationships/hyperlink" Target="http://rgo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globallab.org/ru/" TargetMode="External"/><Relationship Id="rId58" Type="http://schemas.openxmlformats.org/officeDocument/2006/relationships/hyperlink" Target="https://globallab.org/ru/" TargetMode="External"/><Relationship Id="rId74" Type="http://schemas.openxmlformats.org/officeDocument/2006/relationships/hyperlink" Target="https://globallab.org/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://rgo.ru/" TargetMode="External"/><Relationship Id="rId90" Type="http://schemas.openxmlformats.org/officeDocument/2006/relationships/hyperlink" Target="http://www.geo2000.nm.ru/index1.htm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atlapedia.com/" TargetMode="External"/><Relationship Id="rId27" Type="http://schemas.openxmlformats.org/officeDocument/2006/relationships/hyperlink" Target="https://educont.ru/" TargetMode="External"/><Relationship Id="rId43" Type="http://schemas.openxmlformats.org/officeDocument/2006/relationships/hyperlink" Target="https://globallab.org/ru/" TargetMode="External"/><Relationship Id="rId48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://www.geo2000.nm.ru/index1.htm" TargetMode="External"/><Relationship Id="rId8" Type="http://schemas.openxmlformats.org/officeDocument/2006/relationships/hyperlink" Target="http://www.nmg.ru/rubrs.asp?art_id=14150%20rubr_id=32%20page=1" TargetMode="External"/><Relationship Id="rId51" Type="http://schemas.openxmlformats.org/officeDocument/2006/relationships/hyperlink" Target="https://globallab.org/ru/" TargetMode="External"/><Relationship Id="rId72" Type="http://schemas.openxmlformats.org/officeDocument/2006/relationships/hyperlink" Target="http://www.geo2000.nm.ru/index1.htm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://adventure.hut.ru/general" TargetMode="External"/><Relationship Id="rId93" Type="http://schemas.openxmlformats.org/officeDocument/2006/relationships/hyperlink" Target="http://adventure.hut.ru/gener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emoscope.ru/" TargetMode="External"/><Relationship Id="rId17" Type="http://schemas.openxmlformats.org/officeDocument/2006/relationships/hyperlink" Target="http://www.atlapedia.com/" TargetMode="External"/><Relationship Id="rId25" Type="http://schemas.openxmlformats.org/officeDocument/2006/relationships/hyperlink" Target="http://www.nmg.ru/rubrs.asp?art_id=14150%20rubr_id=32%20page=1" TargetMode="External"/><Relationship Id="rId33" Type="http://schemas.openxmlformats.org/officeDocument/2006/relationships/hyperlink" Target="https://urok.1c.ru/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globallab.org/ru/" TargetMode="External"/><Relationship Id="rId59" Type="http://schemas.openxmlformats.org/officeDocument/2006/relationships/hyperlink" Target="https://globallab.org/ru/" TargetMode="External"/><Relationship Id="rId67" Type="http://schemas.openxmlformats.org/officeDocument/2006/relationships/hyperlink" Target="https://educont.ru/" TargetMode="External"/><Relationship Id="rId20" Type="http://schemas.openxmlformats.org/officeDocument/2006/relationships/hyperlink" Target="http://www.atlapedia.com/" TargetMode="External"/><Relationship Id="rId41" Type="http://schemas.openxmlformats.org/officeDocument/2006/relationships/hyperlink" Target="https://globallab.org/ru/" TargetMode="External"/><Relationship Id="rId54" Type="http://schemas.openxmlformats.org/officeDocument/2006/relationships/hyperlink" Target="https://educont.ru/" TargetMode="External"/><Relationship Id="rId62" Type="http://schemas.openxmlformats.org/officeDocument/2006/relationships/hyperlink" Target="https://globallab.org/ru/" TargetMode="External"/><Relationship Id="rId70" Type="http://schemas.openxmlformats.org/officeDocument/2006/relationships/hyperlink" Target="http://www.geo2000.nm.ru/index1.htm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globallab.org/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://adventure.hut.ru/gener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15" Type="http://schemas.openxmlformats.org/officeDocument/2006/relationships/hyperlink" Target="http://school-collection.edu.ru/catalog/rubr/7B005424-FBBA-3F09-69DD-0CD" TargetMode="External"/><Relationship Id="rId23" Type="http://schemas.openxmlformats.org/officeDocument/2006/relationships/hyperlink" Target="http://www.atlapedia.com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globallab.org/ru/" TargetMode="External"/><Relationship Id="rId57" Type="http://schemas.openxmlformats.org/officeDocument/2006/relationships/hyperlink" Target="https://educont.ru/" TargetMode="External"/><Relationship Id="rId10" Type="http://schemas.openxmlformats.org/officeDocument/2006/relationships/hyperlink" Target="http://mygeog.ru/rubrica/interaktivnye-karty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globallab.org/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educont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globallab.org/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://adventure.hut.ru/general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geog.ru/rubrica/interaktivnye-karty/" TargetMode="External"/><Relationship Id="rId13" Type="http://schemas.openxmlformats.org/officeDocument/2006/relationships/hyperlink" Target="http://www.demoscope.ru/" TargetMode="External"/><Relationship Id="rId18" Type="http://schemas.openxmlformats.org/officeDocument/2006/relationships/hyperlink" Target="http://geo-tur.narod.ru" TargetMode="External"/><Relationship Id="rId39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globallab.org/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://school-collection.edu.ru/catalog/rubr/7B005424-FBBA-3F09-69DD-0CD" TargetMode="External"/><Relationship Id="rId71" Type="http://schemas.openxmlformats.org/officeDocument/2006/relationships/hyperlink" Target="http://www.geo2000.nm.ru/index1.htm" TargetMode="External"/><Relationship Id="rId92" Type="http://schemas.openxmlformats.org/officeDocument/2006/relationships/hyperlink" Target="http://adventure.hut.ru/general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://www.nmg.ru/rubrs.asp?art_id=14150%20rubr_id=32%20page=1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globallab.org/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uchi.r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://www.geo2000.nm.ru/index1.htm" TargetMode="External"/><Relationship Id="rId19" Type="http://schemas.openxmlformats.org/officeDocument/2006/relationships/hyperlink" Target="http://www.atlapedia.com/" TargetMode="External"/><Relationship Id="rId14" Type="http://schemas.openxmlformats.org/officeDocument/2006/relationships/hyperlink" Target="http://www.demoscope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10399</Words>
  <Characters>59276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 Артём</cp:lastModifiedBy>
  <cp:revision>3</cp:revision>
  <dcterms:created xsi:type="dcterms:W3CDTF">2023-10-17T15:19:00Z</dcterms:created>
  <dcterms:modified xsi:type="dcterms:W3CDTF">2023-10-17T15:24:00Z</dcterms:modified>
</cp:coreProperties>
</file>